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529B5" w14:textId="7C250B1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3B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6A9A2D" wp14:editId="01445DBD">
            <wp:simplePos x="0" y="0"/>
            <wp:positionH relativeFrom="column">
              <wp:posOffset>-276860</wp:posOffset>
            </wp:positionH>
            <wp:positionV relativeFrom="paragraph">
              <wp:posOffset>25399</wp:posOffset>
            </wp:positionV>
            <wp:extent cx="6267450" cy="9387011"/>
            <wp:effectExtent l="0" t="0" r="0" b="5080"/>
            <wp:wrapNone/>
            <wp:docPr id="2" name="Рисунок 2" descr="C:\Users\1\Downloads\IMG_20230622_1112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30622_11121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6268762" cy="938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2C74518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024AEA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4861B" w14:textId="1DBD5C82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24C2EF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A4AE3A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96E0A" w14:textId="05D5F502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F54BA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CD2ADE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9BC717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7B8EB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B2DD9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7A882E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048B0B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C7169F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D4D51A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CF9A1F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6BEF84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E71AE4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184390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F86676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8B6FA2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C5CB00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19A333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B2BD92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3C57F2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03F218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04D714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497E43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B3D8D4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3BEFFA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680EC3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B9E629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17418B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99FD3A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755AE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80A5D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8F42FF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B0AB71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44D9EF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66B40C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1B8F77" w14:textId="77777777" w:rsidR="00743B6B" w:rsidRDefault="00743B6B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38A9CB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53581" w14:textId="277A7004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eastAsiaTheme="minorEastAsia"/>
          <w:b w:val="0"/>
          <w:bCs/>
          <w:color w:val="000000"/>
          <w:sz w:val="28"/>
          <w:szCs w:val="28"/>
        </w:rPr>
        <w:t>-</w:t>
      </w:r>
      <w:r w:rsidR="00BA16AD" w:rsidRPr="00803C38">
        <w:rPr>
          <w:rStyle w:val="13"/>
          <w:rFonts w:eastAsiaTheme="minorEastAsia"/>
          <w:b w:val="0"/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59B27219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C38">
        <w:rPr>
          <w:rStyle w:val="13"/>
          <w:rFonts w:eastAsiaTheme="minorEastAsia"/>
          <w:b w:val="0"/>
          <w:bCs/>
          <w:color w:val="000000"/>
          <w:sz w:val="28"/>
          <w:szCs w:val="28"/>
        </w:rPr>
        <w:t>-широкой гласности и открытости в деятельности объединения;</w:t>
      </w:r>
    </w:p>
    <w:p w14:paraId="2DD019ED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C38">
        <w:rPr>
          <w:rStyle w:val="13"/>
          <w:rFonts w:eastAsiaTheme="minorEastAsia"/>
          <w:b w:val="0"/>
          <w:bCs/>
          <w:color w:val="000000"/>
          <w:sz w:val="28"/>
          <w:szCs w:val="28"/>
        </w:rPr>
        <w:t>-свободы критики и обмена мнениями по любым вопросам школьной жизни, деятельности объединения;</w:t>
      </w:r>
    </w:p>
    <w:p w14:paraId="68D4109A" w14:textId="3D67AF58" w:rsidR="00BA16AD" w:rsidRPr="00803C38" w:rsidRDefault="00BA16AD" w:rsidP="00803C38">
      <w:pPr>
        <w:pStyle w:val="a8"/>
        <w:spacing w:line="276" w:lineRule="auto"/>
        <w:ind w:firstLine="567"/>
        <w:jc w:val="both"/>
        <w:rPr>
          <w:rStyle w:val="13"/>
          <w:rFonts w:eastAsiaTheme="minorEastAsia"/>
          <w:b w:val="0"/>
          <w:sz w:val="28"/>
          <w:szCs w:val="28"/>
        </w:rPr>
      </w:pPr>
      <w:r w:rsidRPr="00803C38">
        <w:rPr>
          <w:rStyle w:val="13"/>
          <w:rFonts w:eastAsiaTheme="minorEastAsia"/>
          <w:color w:val="000000"/>
          <w:sz w:val="28"/>
          <w:szCs w:val="28"/>
        </w:rPr>
        <w:t>-</w:t>
      </w:r>
      <w:r w:rsidRPr="00803C38">
        <w:rPr>
          <w:rFonts w:ascii="Times New Roman" w:hAnsi="Times New Roman" w:cs="Times New Roman"/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="00807DC7" w:rsidRPr="00803C38">
        <w:rPr>
          <w:rStyle w:val="13"/>
          <w:rFonts w:eastAsiaTheme="minorEastAsia"/>
          <w:color w:val="000000"/>
          <w:sz w:val="28"/>
          <w:szCs w:val="28"/>
        </w:rPr>
        <w:t>.</w:t>
      </w:r>
    </w:p>
    <w:p w14:paraId="2A8DD876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</w:p>
    <w:p w14:paraId="1EB5EBA7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</w:p>
    <w:p w14:paraId="441E35C4" w14:textId="5ECB04C8" w:rsidR="00BA16AD" w:rsidRPr="00803C38" w:rsidRDefault="00BA16AD" w:rsidP="002E388D">
      <w:pPr>
        <w:pStyle w:val="a8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38">
        <w:rPr>
          <w:rFonts w:ascii="Times New Roman" w:hAnsi="Times New Roman" w:cs="Times New Roman"/>
          <w:b/>
          <w:sz w:val="28"/>
          <w:szCs w:val="28"/>
        </w:rPr>
        <w:t xml:space="preserve">3.Цели и задачи </w:t>
      </w:r>
      <w:r w:rsidR="002E388D" w:rsidRPr="00803C38">
        <w:rPr>
          <w:rFonts w:ascii="Times New Roman" w:hAnsi="Times New Roman" w:cs="Times New Roman"/>
          <w:b/>
          <w:sz w:val="28"/>
          <w:szCs w:val="28"/>
        </w:rPr>
        <w:t>центра детских инициатив</w:t>
      </w:r>
    </w:p>
    <w:p w14:paraId="560180B6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B39E29" w14:textId="084043B8" w:rsidR="00BA16AD" w:rsidRPr="00803C38" w:rsidRDefault="002E388D" w:rsidP="00803C38">
      <w:pPr>
        <w:pStyle w:val="a8"/>
        <w:spacing w:line="276" w:lineRule="auto"/>
        <w:ind w:firstLine="567"/>
        <w:jc w:val="both"/>
        <w:rPr>
          <w:rStyle w:val="13"/>
          <w:rFonts w:eastAsiaTheme="minorEastAsia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BA16AD" w:rsidRPr="00803C38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BA16AD" w:rsidRPr="00803C38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объединения является создание условий для вовлече</w:t>
      </w:r>
      <w:r w:rsidR="00BA16AD" w:rsidRPr="00803C38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BA16AD" w:rsidRPr="00803C38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6C2617DC" w14:textId="7D24477A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eastAsiaTheme="minorEastAsia"/>
          <w:b w:val="0"/>
          <w:color w:val="000000"/>
          <w:sz w:val="28"/>
          <w:szCs w:val="28"/>
        </w:rPr>
        <w:t xml:space="preserve">3.2. </w:t>
      </w:r>
      <w:r w:rsidR="00BA16AD" w:rsidRPr="00803C38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Для достижения этих целей </w:t>
      </w:r>
      <w:r w:rsidR="00E53F02" w:rsidRPr="00803C38">
        <w:rPr>
          <w:rStyle w:val="13"/>
          <w:rFonts w:eastAsiaTheme="minorEastAsia"/>
          <w:b w:val="0"/>
          <w:color w:val="000000"/>
          <w:sz w:val="28"/>
          <w:szCs w:val="28"/>
        </w:rPr>
        <w:t>Объединение</w:t>
      </w:r>
      <w:r w:rsidR="00BA16AD" w:rsidRPr="00803C38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решает следующие </w:t>
      </w:r>
      <w:r w:rsidR="00BA16AD" w:rsidRPr="00803C38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14:paraId="0C6E3E86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Style w:val="13"/>
          <w:rFonts w:eastAsiaTheme="minorEastAsia"/>
          <w:b w:val="0"/>
          <w:color w:val="000000"/>
          <w:sz w:val="28"/>
          <w:szCs w:val="28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7C6147DC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Style w:val="13"/>
          <w:rFonts w:eastAsiaTheme="minorEastAsia"/>
          <w:b w:val="0"/>
          <w:sz w:val="28"/>
          <w:szCs w:val="28"/>
        </w:rPr>
      </w:pPr>
      <w:r w:rsidRPr="00803C38">
        <w:rPr>
          <w:rStyle w:val="13"/>
          <w:rFonts w:eastAsiaTheme="minorEastAsia"/>
          <w:b w:val="0"/>
          <w:color w:val="000000"/>
          <w:sz w:val="28"/>
          <w:szCs w:val="28"/>
        </w:rPr>
        <w:t>-создание атмосферы доверия, взаимопомощи, взаимопонимания;</w:t>
      </w:r>
    </w:p>
    <w:p w14:paraId="3B0EB111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Style w:val="13"/>
          <w:rFonts w:eastAsiaTheme="minorEastAsia"/>
          <w:b w:val="0"/>
          <w:sz w:val="28"/>
          <w:szCs w:val="28"/>
        </w:rPr>
      </w:pPr>
      <w:r w:rsidRPr="00803C38">
        <w:rPr>
          <w:rStyle w:val="13"/>
          <w:rFonts w:eastAsiaTheme="minorEastAsia"/>
          <w:b w:val="0"/>
          <w:color w:val="000000"/>
          <w:sz w:val="28"/>
          <w:szCs w:val="28"/>
        </w:rPr>
        <w:t>-создание условий для свободного творческого развития личности учащихся;</w:t>
      </w:r>
    </w:p>
    <w:p w14:paraId="3DABB39D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  <w:r w:rsidRPr="00803C38">
        <w:rPr>
          <w:rStyle w:val="13"/>
          <w:rFonts w:eastAsiaTheme="minorEastAsia"/>
          <w:b w:val="0"/>
          <w:color w:val="000000"/>
          <w:sz w:val="28"/>
          <w:szCs w:val="28"/>
        </w:rPr>
        <w:t>-формирование ценностного отношения к себе, другим, природе, человечеству;</w:t>
      </w:r>
    </w:p>
    <w:p w14:paraId="7F167116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  <w:r w:rsidRPr="00803C38">
        <w:rPr>
          <w:rStyle w:val="13"/>
          <w:rFonts w:eastAsiaTheme="minorEastAsia"/>
          <w:b w:val="0"/>
          <w:color w:val="000000"/>
          <w:sz w:val="28"/>
          <w:szCs w:val="28"/>
        </w:rPr>
        <w:t>-социализация личности;</w:t>
      </w:r>
    </w:p>
    <w:p w14:paraId="1AFD5E24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Style w:val="13"/>
          <w:rFonts w:eastAsiaTheme="minorEastAsia"/>
          <w:b w:val="0"/>
          <w:color w:val="000000"/>
          <w:sz w:val="28"/>
          <w:szCs w:val="28"/>
        </w:rPr>
        <w:t>-формирование активной жизненной позиции, развитие самостоятельности, инициативы.</w:t>
      </w:r>
    </w:p>
    <w:p w14:paraId="05115C61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-воспитание личной и гражданской ответственности за умение жить в поликультурной и многонациональной стране.</w:t>
      </w:r>
    </w:p>
    <w:p w14:paraId="0611ABCA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F820D9" w14:textId="77777777" w:rsidR="00BA16AD" w:rsidRPr="00803C38" w:rsidRDefault="00BA16AD" w:rsidP="002E388D">
      <w:pPr>
        <w:pStyle w:val="a8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b/>
          <w:sz w:val="28"/>
          <w:szCs w:val="28"/>
        </w:rPr>
        <w:t>4.</w:t>
      </w:r>
      <w:r w:rsidR="00E53F02" w:rsidRPr="00803C38">
        <w:rPr>
          <w:rFonts w:ascii="Times New Roman" w:hAnsi="Times New Roman" w:cs="Times New Roman"/>
          <w:b/>
          <w:sz w:val="28"/>
          <w:szCs w:val="28"/>
        </w:rPr>
        <w:t>Члены О</w:t>
      </w:r>
      <w:r w:rsidRPr="00803C38">
        <w:rPr>
          <w:rFonts w:ascii="Times New Roman" w:hAnsi="Times New Roman" w:cs="Times New Roman"/>
          <w:b/>
          <w:sz w:val="28"/>
          <w:szCs w:val="28"/>
        </w:rPr>
        <w:t>бъединения, их права и обязанности</w:t>
      </w:r>
    </w:p>
    <w:p w14:paraId="6A6257A3" w14:textId="369FBE0E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A16AD" w:rsidRPr="00803C38">
        <w:rPr>
          <w:rFonts w:ascii="Times New Roman" w:hAnsi="Times New Roman" w:cs="Times New Roman"/>
          <w:sz w:val="28"/>
          <w:szCs w:val="28"/>
        </w:rPr>
        <w:t>Дл</w:t>
      </w:r>
      <w:r w:rsidR="00E53F02" w:rsidRPr="00803C38">
        <w:rPr>
          <w:rFonts w:ascii="Times New Roman" w:hAnsi="Times New Roman" w:cs="Times New Roman"/>
          <w:sz w:val="28"/>
          <w:szCs w:val="28"/>
        </w:rPr>
        <w:t>я достижения своих целей члены о</w:t>
      </w:r>
      <w:r w:rsidR="00BA16AD" w:rsidRPr="00803C38">
        <w:rPr>
          <w:rFonts w:ascii="Times New Roman" w:hAnsi="Times New Roman" w:cs="Times New Roman"/>
          <w:sz w:val="28"/>
          <w:szCs w:val="28"/>
        </w:rPr>
        <w:t>бъединения имеют право:</w:t>
      </w:r>
    </w:p>
    <w:p w14:paraId="59C8EAF8" w14:textId="294AF51B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14:paraId="0BEB155F" w14:textId="3BA9D45E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представлять и защищать свои права и интересы;</w:t>
      </w:r>
    </w:p>
    <w:p w14:paraId="549F98DB" w14:textId="7D44DF87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принимать участие в общих собраниях, избирать и быть избранным в руководящий орган Объединения;</w:t>
      </w:r>
    </w:p>
    <w:p w14:paraId="09B7DE02" w14:textId="564045E3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6DCC9B09" w14:textId="7AC5FB70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право выбора форм, способов и видов деятельности для всех членов Объединения;</w:t>
      </w:r>
    </w:p>
    <w:p w14:paraId="5D649DD5" w14:textId="184C000F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7807CE11" w14:textId="36AB0968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5E794C46" w14:textId="25F14E59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A16AD" w:rsidRPr="00803C38">
        <w:rPr>
          <w:rFonts w:ascii="Times New Roman" w:hAnsi="Times New Roman" w:cs="Times New Roman"/>
          <w:sz w:val="28"/>
          <w:szCs w:val="28"/>
        </w:rPr>
        <w:t xml:space="preserve">Члены Объединения обязаны: </w:t>
      </w:r>
    </w:p>
    <w:p w14:paraId="6E6FFB0F" w14:textId="78CBE2C6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6AD" w:rsidRPr="00803C38">
        <w:rPr>
          <w:rFonts w:ascii="Times New Roman" w:hAnsi="Times New Roman" w:cs="Times New Roman"/>
          <w:sz w:val="28"/>
          <w:szCs w:val="28"/>
        </w:rPr>
        <w:t>своими делами способствовать повышению авторитета Объединения;</w:t>
      </w:r>
    </w:p>
    <w:p w14:paraId="58FF624A" w14:textId="40C7CED3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586A83D4" w14:textId="4C564919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быть честным, скромным, чутким и внимательным к людям;</w:t>
      </w:r>
    </w:p>
    <w:p w14:paraId="095038C8" w14:textId="253F12C2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6AD" w:rsidRPr="00803C38">
        <w:rPr>
          <w:rFonts w:ascii="Times New Roman" w:hAnsi="Times New Roman" w:cs="Times New Roman"/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14:paraId="659EFF2F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B0A690" w14:textId="77777777" w:rsidR="00BA16AD" w:rsidRPr="00803C38" w:rsidRDefault="00BA16AD" w:rsidP="002E388D">
      <w:pPr>
        <w:pStyle w:val="a8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38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14:paraId="56F298C9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C32E2" w14:textId="51A9E74D" w:rsidR="00E53F02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53F02" w:rsidRPr="00803C38">
        <w:rPr>
          <w:rFonts w:ascii="Times New Roman" w:hAnsi="Times New Roman" w:cs="Times New Roman"/>
          <w:sz w:val="28"/>
          <w:szCs w:val="28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7F5A80A7" w14:textId="2F4266D2" w:rsidR="00E53F02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53F02" w:rsidRPr="00803C38">
        <w:rPr>
          <w:rFonts w:ascii="Times New Roman" w:hAnsi="Times New Roman" w:cs="Times New Roman"/>
          <w:sz w:val="28"/>
          <w:szCs w:val="28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4E06855F" w14:textId="77777777" w:rsidR="00164BB2" w:rsidRPr="00803C38" w:rsidRDefault="00164BB2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376D58" w14:textId="780A6021" w:rsidR="00BA16AD" w:rsidRPr="00803C38" w:rsidRDefault="002E388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A16AD" w:rsidRPr="00803C3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9339134"/>
      <w:r w:rsidR="00BA16AD" w:rsidRPr="002E388D">
        <w:rPr>
          <w:rFonts w:ascii="Times New Roman" w:hAnsi="Times New Roman" w:cs="Times New Roman"/>
          <w:sz w:val="28"/>
          <w:szCs w:val="28"/>
        </w:rPr>
        <w:t xml:space="preserve">Совет </w:t>
      </w:r>
      <w:bookmarkEnd w:id="1"/>
      <w:r w:rsidR="00807DC7" w:rsidRPr="002E388D">
        <w:rPr>
          <w:rFonts w:ascii="Times New Roman" w:hAnsi="Times New Roman" w:cs="Times New Roman"/>
          <w:sz w:val="28"/>
          <w:szCs w:val="28"/>
        </w:rPr>
        <w:t>Центра Детских Инициатив</w:t>
      </w:r>
      <w:r w:rsidR="00807DC7" w:rsidRPr="00803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86AAF05" w14:textId="63005213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В период между собраниями деятельность Объединения координирует</w:t>
      </w:r>
      <w:r w:rsidR="00807DC7" w:rsidRPr="00803C38">
        <w:rPr>
          <w:rFonts w:ascii="Times New Roman" w:hAnsi="Times New Roman" w:cs="Times New Roman"/>
          <w:sz w:val="28"/>
          <w:szCs w:val="28"/>
        </w:rPr>
        <w:t xml:space="preserve"> Совет Центра Детских Инициатив</w:t>
      </w:r>
      <w:r w:rsidR="00722DEC" w:rsidRPr="00803C38">
        <w:rPr>
          <w:rFonts w:ascii="Times New Roman" w:hAnsi="Times New Roman" w:cs="Times New Roman"/>
          <w:sz w:val="28"/>
          <w:szCs w:val="28"/>
        </w:rPr>
        <w:t xml:space="preserve"> </w:t>
      </w:r>
      <w:r w:rsidR="00807DC7" w:rsidRPr="00803C38">
        <w:rPr>
          <w:rFonts w:ascii="Times New Roman" w:hAnsi="Times New Roman" w:cs="Times New Roman"/>
          <w:sz w:val="28"/>
          <w:szCs w:val="28"/>
        </w:rPr>
        <w:t>(СЦДИ)</w:t>
      </w:r>
      <w:r w:rsidRPr="00803C38">
        <w:rPr>
          <w:rFonts w:ascii="Times New Roman" w:hAnsi="Times New Roman" w:cs="Times New Roman"/>
          <w:sz w:val="28"/>
          <w:szCs w:val="28"/>
        </w:rPr>
        <w:t>, который созывается по мере необходимо</w:t>
      </w:r>
      <w:r w:rsidR="002E388D">
        <w:rPr>
          <w:rFonts w:ascii="Times New Roman" w:hAnsi="Times New Roman" w:cs="Times New Roman"/>
          <w:sz w:val="28"/>
          <w:szCs w:val="28"/>
        </w:rPr>
        <w:t>сти, но не реже 1 раза в месяц</w:t>
      </w:r>
      <w:r w:rsidRPr="00803C38">
        <w:rPr>
          <w:rFonts w:ascii="Times New Roman" w:hAnsi="Times New Roman" w:cs="Times New Roman"/>
          <w:sz w:val="28"/>
          <w:szCs w:val="28"/>
        </w:rPr>
        <w:t>.</w:t>
      </w:r>
    </w:p>
    <w:p w14:paraId="3FC93BF1" w14:textId="39374C82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 xml:space="preserve">-Постоянно действующий орган </w:t>
      </w:r>
      <w:r w:rsidR="00807DC7" w:rsidRPr="00803C38">
        <w:rPr>
          <w:rFonts w:ascii="Times New Roman" w:hAnsi="Times New Roman" w:cs="Times New Roman"/>
          <w:sz w:val="28"/>
          <w:szCs w:val="28"/>
        </w:rPr>
        <w:t xml:space="preserve">СЦДИ </w:t>
      </w:r>
      <w:r w:rsidRPr="00803C38">
        <w:rPr>
          <w:rFonts w:ascii="Times New Roman" w:hAnsi="Times New Roman" w:cs="Times New Roman"/>
          <w:sz w:val="28"/>
          <w:szCs w:val="28"/>
        </w:rPr>
        <w:t>избирается общим собранием на срок 1 год и подотчетный общему собранию.</w:t>
      </w:r>
    </w:p>
    <w:p w14:paraId="260D6053" w14:textId="3B2D56D3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-Все решения С</w:t>
      </w:r>
      <w:r w:rsidR="00807DC7" w:rsidRPr="00803C38">
        <w:rPr>
          <w:rFonts w:ascii="Times New Roman" w:hAnsi="Times New Roman" w:cs="Times New Roman"/>
          <w:sz w:val="28"/>
          <w:szCs w:val="28"/>
        </w:rPr>
        <w:t xml:space="preserve">ЦДИ </w:t>
      </w:r>
      <w:r w:rsidRPr="00803C38">
        <w:rPr>
          <w:rFonts w:ascii="Times New Roman" w:hAnsi="Times New Roman" w:cs="Times New Roman"/>
          <w:sz w:val="28"/>
          <w:szCs w:val="28"/>
        </w:rPr>
        <w:t>принимают простым большинством голосов от общего числа членов Совета дела.</w:t>
      </w:r>
    </w:p>
    <w:p w14:paraId="6A350679" w14:textId="4F8C206E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 xml:space="preserve">-В </w:t>
      </w:r>
      <w:r w:rsidR="00807DC7" w:rsidRPr="00803C38">
        <w:rPr>
          <w:rFonts w:ascii="Times New Roman" w:hAnsi="Times New Roman" w:cs="Times New Roman"/>
          <w:sz w:val="28"/>
          <w:szCs w:val="28"/>
        </w:rPr>
        <w:t>СЦДИ</w:t>
      </w:r>
      <w:r w:rsidRPr="00803C38">
        <w:rPr>
          <w:rFonts w:ascii="Times New Roman" w:hAnsi="Times New Roman" w:cs="Times New Roman"/>
          <w:sz w:val="28"/>
          <w:szCs w:val="28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 w:rsidRPr="00803C38">
        <w:rPr>
          <w:rFonts w:ascii="Times New Roman" w:hAnsi="Times New Roman" w:cs="Times New Roman"/>
          <w:sz w:val="28"/>
          <w:szCs w:val="28"/>
        </w:rPr>
        <w:t>советник директора по воспита</w:t>
      </w:r>
      <w:r w:rsidR="004D20AF" w:rsidRPr="00803C38">
        <w:rPr>
          <w:rFonts w:ascii="Times New Roman" w:hAnsi="Times New Roman" w:cs="Times New Roman"/>
          <w:sz w:val="28"/>
          <w:szCs w:val="28"/>
        </w:rPr>
        <w:t>нию</w:t>
      </w:r>
      <w:r w:rsidRPr="00803C38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работе.</w:t>
      </w:r>
    </w:p>
    <w:p w14:paraId="0F464440" w14:textId="609DE95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eastAsia="TimesNewRomanPSMT" w:hAnsi="Times New Roman" w:cs="Times New Roman"/>
          <w:sz w:val="28"/>
          <w:szCs w:val="28"/>
        </w:rPr>
        <w:t xml:space="preserve">-В </w:t>
      </w:r>
      <w:r w:rsidR="004D20AF" w:rsidRPr="00803C38">
        <w:rPr>
          <w:rFonts w:ascii="Times New Roman" w:eastAsia="TimesNewRomanPSMT" w:hAnsi="Times New Roman" w:cs="Times New Roman"/>
          <w:sz w:val="28"/>
          <w:szCs w:val="28"/>
        </w:rPr>
        <w:t xml:space="preserve">СЦДИ </w:t>
      </w:r>
      <w:r w:rsidR="00722DEC" w:rsidRPr="00803C38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4D20AF" w:rsidRPr="00803C38">
        <w:rPr>
          <w:rFonts w:ascii="Times New Roman" w:eastAsia="TimesNewRomanPSMT" w:hAnsi="Times New Roman" w:cs="Times New Roman"/>
          <w:sz w:val="28"/>
          <w:szCs w:val="28"/>
        </w:rPr>
        <w:t xml:space="preserve">ходит </w:t>
      </w:r>
      <w:r w:rsidR="00BE7597">
        <w:rPr>
          <w:rFonts w:ascii="Times New Roman" w:eastAsia="TimesNewRomanPSMT" w:hAnsi="Times New Roman" w:cs="Times New Roman"/>
          <w:sz w:val="28"/>
          <w:szCs w:val="28"/>
        </w:rPr>
        <w:t>первичное отделение РДДМ «Движение первых»</w:t>
      </w:r>
      <w:r w:rsidRPr="00803C3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15B4FB22" w14:textId="2C610692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-К компетенции С</w:t>
      </w:r>
      <w:r w:rsidR="004D20AF" w:rsidRPr="00803C38">
        <w:rPr>
          <w:rFonts w:ascii="Times New Roman" w:hAnsi="Times New Roman" w:cs="Times New Roman"/>
          <w:sz w:val="28"/>
          <w:szCs w:val="28"/>
        </w:rPr>
        <w:t>ЦДИ</w:t>
      </w:r>
      <w:r w:rsidRPr="00803C38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14:paraId="5B12FD73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решение организационных вопросов Объединения;</w:t>
      </w:r>
    </w:p>
    <w:p w14:paraId="0292042A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внесение изменений, дополнений в программе деятельности;</w:t>
      </w:r>
    </w:p>
    <w:p w14:paraId="36B67B80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lastRenderedPageBreak/>
        <w:t>принятие решений о проведении мероприятий в школе, о созыве общего собрания;</w:t>
      </w:r>
    </w:p>
    <w:p w14:paraId="11ACB8D8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обеспечение гласности деятельности Объединения.</w:t>
      </w:r>
    </w:p>
    <w:p w14:paraId="2A3BEAB2" w14:textId="655D1A28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-Члены С</w:t>
      </w:r>
      <w:r w:rsidR="004D20AF" w:rsidRPr="00803C38">
        <w:rPr>
          <w:rFonts w:ascii="Times New Roman" w:hAnsi="Times New Roman" w:cs="Times New Roman"/>
          <w:sz w:val="28"/>
          <w:szCs w:val="28"/>
        </w:rPr>
        <w:t>ЦДИ</w:t>
      </w:r>
      <w:r w:rsidRPr="00803C38">
        <w:rPr>
          <w:rFonts w:ascii="Times New Roman" w:hAnsi="Times New Roman" w:cs="Times New Roman"/>
          <w:sz w:val="28"/>
          <w:szCs w:val="28"/>
        </w:rPr>
        <w:t xml:space="preserve"> из своего состава выбирают председателя С</w:t>
      </w:r>
      <w:r w:rsidR="004D20AF" w:rsidRPr="00803C38">
        <w:rPr>
          <w:rFonts w:ascii="Times New Roman" w:hAnsi="Times New Roman" w:cs="Times New Roman"/>
          <w:sz w:val="28"/>
          <w:szCs w:val="28"/>
        </w:rPr>
        <w:t>ЦДИ</w:t>
      </w:r>
      <w:r w:rsidRPr="00803C38">
        <w:rPr>
          <w:rFonts w:ascii="Times New Roman" w:hAnsi="Times New Roman" w:cs="Times New Roman"/>
          <w:sz w:val="28"/>
          <w:szCs w:val="28"/>
        </w:rPr>
        <w:t xml:space="preserve"> на срок полномочий.</w:t>
      </w:r>
    </w:p>
    <w:p w14:paraId="57A7794B" w14:textId="5262D13F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-Компетенция председателя С</w:t>
      </w:r>
      <w:r w:rsidR="004D20AF" w:rsidRPr="00803C38">
        <w:rPr>
          <w:rFonts w:ascii="Times New Roman" w:hAnsi="Times New Roman" w:cs="Times New Roman"/>
          <w:sz w:val="28"/>
          <w:szCs w:val="28"/>
        </w:rPr>
        <w:t>ЦДИ</w:t>
      </w:r>
      <w:r w:rsidRPr="00803C38">
        <w:rPr>
          <w:rFonts w:ascii="Times New Roman" w:hAnsi="Times New Roman" w:cs="Times New Roman"/>
          <w:sz w:val="28"/>
          <w:szCs w:val="28"/>
        </w:rPr>
        <w:t>:</w:t>
      </w:r>
    </w:p>
    <w:p w14:paraId="4EE508CA" w14:textId="2BBCCC5A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С</w:t>
      </w:r>
      <w:r w:rsidR="004D20AF" w:rsidRPr="00803C38">
        <w:rPr>
          <w:rFonts w:ascii="Times New Roman" w:hAnsi="Times New Roman" w:cs="Times New Roman"/>
          <w:sz w:val="28"/>
          <w:szCs w:val="28"/>
        </w:rPr>
        <w:t>ЦДИ</w:t>
      </w:r>
      <w:r w:rsidRPr="00803C38">
        <w:rPr>
          <w:rFonts w:ascii="Times New Roman" w:hAnsi="Times New Roman" w:cs="Times New Roman"/>
          <w:sz w:val="28"/>
          <w:szCs w:val="28"/>
        </w:rPr>
        <w:t>;</w:t>
      </w:r>
    </w:p>
    <w:p w14:paraId="438EFF5B" w14:textId="2111A3B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руководит деятельностью С</w:t>
      </w:r>
      <w:r w:rsidR="004D20AF" w:rsidRPr="00803C38">
        <w:rPr>
          <w:rFonts w:ascii="Times New Roman" w:hAnsi="Times New Roman" w:cs="Times New Roman"/>
          <w:sz w:val="28"/>
          <w:szCs w:val="28"/>
        </w:rPr>
        <w:t>ЦДИ</w:t>
      </w:r>
      <w:r w:rsidRPr="00803C38">
        <w:rPr>
          <w:rFonts w:ascii="Times New Roman" w:hAnsi="Times New Roman" w:cs="Times New Roman"/>
          <w:sz w:val="28"/>
          <w:szCs w:val="28"/>
        </w:rPr>
        <w:t>, выполняет организационно-распорядительные функции;</w:t>
      </w:r>
    </w:p>
    <w:p w14:paraId="5FE714F5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38">
        <w:rPr>
          <w:rFonts w:ascii="Times New Roman" w:hAnsi="Times New Roman" w:cs="Times New Roman"/>
          <w:sz w:val="28"/>
          <w:szCs w:val="28"/>
        </w:rPr>
        <w:t>непосредственно представляет Объединение в организациях, общественных объединениях.</w:t>
      </w:r>
    </w:p>
    <w:p w14:paraId="3F1BDF1C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4B026D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8CD7C" w14:textId="7A18A2D9" w:rsidR="00BA16AD" w:rsidRPr="00803C38" w:rsidRDefault="00164BB2" w:rsidP="00BE7597">
      <w:pPr>
        <w:pStyle w:val="a8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38">
        <w:rPr>
          <w:rFonts w:ascii="Times New Roman" w:hAnsi="Times New Roman" w:cs="Times New Roman"/>
          <w:b/>
          <w:sz w:val="28"/>
          <w:szCs w:val="28"/>
        </w:rPr>
        <w:t>6</w:t>
      </w:r>
      <w:r w:rsidR="00BE7597">
        <w:rPr>
          <w:rFonts w:ascii="Times New Roman" w:hAnsi="Times New Roman" w:cs="Times New Roman"/>
          <w:b/>
          <w:sz w:val="28"/>
          <w:szCs w:val="28"/>
        </w:rPr>
        <w:t>.</w:t>
      </w:r>
      <w:r w:rsidR="00BA16AD" w:rsidRPr="00803C38">
        <w:rPr>
          <w:rFonts w:ascii="Times New Roman" w:hAnsi="Times New Roman" w:cs="Times New Roman"/>
          <w:b/>
          <w:sz w:val="28"/>
          <w:szCs w:val="28"/>
        </w:rPr>
        <w:t xml:space="preserve"> Направления деятельности </w:t>
      </w:r>
      <w:r w:rsidR="00BE7597" w:rsidRPr="00803C38">
        <w:rPr>
          <w:rFonts w:ascii="Times New Roman" w:hAnsi="Times New Roman" w:cs="Times New Roman"/>
          <w:b/>
          <w:sz w:val="28"/>
          <w:szCs w:val="28"/>
        </w:rPr>
        <w:t>центра детских инициатив</w:t>
      </w:r>
    </w:p>
    <w:p w14:paraId="1D05B7BF" w14:textId="6B29BD51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E7597">
        <w:rPr>
          <w:rFonts w:ascii="Times New Roman" w:hAnsi="Times New Roman" w:cs="Times New Roman"/>
          <w:sz w:val="28"/>
          <w:szCs w:val="28"/>
        </w:rPr>
        <w:t>Образование и знания «УЧИСЬ И ПОЗНАВАЙ!»</w:t>
      </w:r>
    </w:p>
    <w:p w14:paraId="21D0DE30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2. Наука и технологии «ДЕРЗАЙ И ОТКРЫВАЙ!»</w:t>
      </w:r>
    </w:p>
    <w:p w14:paraId="4CF16D75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3. Труд, профессия и своё дело «НАЙДИ ПРИЗВАНИЕ!»</w:t>
      </w:r>
    </w:p>
    <w:p w14:paraId="6299184C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4. Культура и искусство «СОЗДАВАЙ И ВДОХНОВЛЯЙ!»</w:t>
      </w:r>
    </w:p>
    <w:p w14:paraId="62940A8C" w14:textId="3B50C955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E7597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BE7597">
        <w:rPr>
          <w:rFonts w:ascii="Times New Roman" w:hAnsi="Times New Roman" w:cs="Times New Roman"/>
          <w:sz w:val="28"/>
          <w:szCs w:val="28"/>
        </w:rPr>
        <w:t xml:space="preserve"> и добровольчество «БЛАГО ТВОРИ!»</w:t>
      </w:r>
    </w:p>
    <w:p w14:paraId="30425E40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6. Патриотизм и историческая память «СЛУЖИ ОТЕЧЕСТВУ!»</w:t>
      </w:r>
    </w:p>
    <w:p w14:paraId="40469B05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7. Спорт «ДОСТИГАЙ И ПОБЕЖДАЙ!»</w:t>
      </w:r>
    </w:p>
    <w:p w14:paraId="78FBEE45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8. Здоровый образ жизни «БУДЬ ЗДОРОВ!»</w:t>
      </w:r>
    </w:p>
    <w:p w14:paraId="4CC92F01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9. Медиа и коммуникации «РАССКАЖИ О ГЛАВНОМ!»</w:t>
      </w:r>
    </w:p>
    <w:p w14:paraId="67A4BED5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10. Дипломатия и международные отношения «УМЕЙ ДРУЖИТЬ!»</w:t>
      </w:r>
    </w:p>
    <w:p w14:paraId="3C9D316F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11. Экология и охрана природы «БЕРЕГИ ПЛАНЕТУ!»</w:t>
      </w:r>
    </w:p>
    <w:p w14:paraId="072F3FB2" w14:textId="77777777" w:rsidR="00BE7597" w:rsidRPr="00BE7597" w:rsidRDefault="00BE7597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597">
        <w:rPr>
          <w:rFonts w:ascii="Times New Roman" w:hAnsi="Times New Roman" w:cs="Times New Roman"/>
          <w:sz w:val="28"/>
          <w:szCs w:val="28"/>
        </w:rPr>
        <w:t>12. Туризм и путешествия «ОТКРЫВАЙ СТРАНУ!»</w:t>
      </w:r>
    </w:p>
    <w:p w14:paraId="21E00F9A" w14:textId="77777777" w:rsidR="00BA16AD" w:rsidRPr="00BE7597" w:rsidRDefault="00BA16AD" w:rsidP="00BE75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9491E2" w14:textId="1BEB5153" w:rsidR="00164BB2" w:rsidRPr="00803C38" w:rsidRDefault="00164BB2" w:rsidP="00BE7597">
      <w:pPr>
        <w:pStyle w:val="a8"/>
        <w:spacing w:line="276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624DEA1" w14:textId="6F7D8068" w:rsidR="00722DEC" w:rsidRPr="00803C38" w:rsidRDefault="00722DEC" w:rsidP="00803C38">
      <w:pPr>
        <w:pStyle w:val="a8"/>
        <w:spacing w:line="276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CB41649" w14:textId="77777777" w:rsidR="00722DEC" w:rsidRPr="00803C38" w:rsidRDefault="00722DEC" w:rsidP="00803C38">
      <w:pPr>
        <w:pStyle w:val="a8"/>
        <w:spacing w:line="276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4BAD7BF1" w14:textId="77777777" w:rsidR="00164BB2" w:rsidRPr="00803C38" w:rsidRDefault="00164BB2" w:rsidP="00803C38">
      <w:pPr>
        <w:pStyle w:val="a8"/>
        <w:spacing w:line="276" w:lineRule="auto"/>
        <w:ind w:firstLine="567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</w:p>
    <w:p w14:paraId="5978BB85" w14:textId="77777777" w:rsidR="00BA16AD" w:rsidRPr="00803C38" w:rsidRDefault="00BA16AD" w:rsidP="00803C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16AD" w:rsidRPr="00803C38" w:rsidSect="00803C38">
      <w:pgSz w:w="11920" w:h="16850"/>
      <w:pgMar w:top="1040" w:right="863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 w15:restartNumberingAfterBreak="0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AD"/>
    <w:rsid w:val="000661CE"/>
    <w:rsid w:val="00164BB2"/>
    <w:rsid w:val="001870EE"/>
    <w:rsid w:val="002E388D"/>
    <w:rsid w:val="003F76C0"/>
    <w:rsid w:val="004D20AF"/>
    <w:rsid w:val="00722DEC"/>
    <w:rsid w:val="00743B6B"/>
    <w:rsid w:val="007F40EE"/>
    <w:rsid w:val="00803C38"/>
    <w:rsid w:val="00807DC7"/>
    <w:rsid w:val="00961F23"/>
    <w:rsid w:val="00B172EA"/>
    <w:rsid w:val="00BA16AD"/>
    <w:rsid w:val="00BE7597"/>
    <w:rsid w:val="00E35236"/>
    <w:rsid w:val="00E53F02"/>
    <w:rsid w:val="00EE6C9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334"/>
  <w15:docId w15:val="{CD5E2AA8-2E57-416B-9A4C-518D0C6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0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03C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dcterms:created xsi:type="dcterms:W3CDTF">2022-11-15T06:59:00Z</dcterms:created>
  <dcterms:modified xsi:type="dcterms:W3CDTF">2023-06-22T09:33:00Z</dcterms:modified>
</cp:coreProperties>
</file>