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BE7" w:rsidRPr="005D3E3A" w:rsidRDefault="005D3E3A" w:rsidP="005D3E3A">
      <w:pPr>
        <w:widowControl w:val="0"/>
        <w:autoSpaceDE w:val="0"/>
        <w:autoSpaceDN w:val="0"/>
        <w:spacing w:before="1" w:after="0" w:line="240" w:lineRule="auto"/>
        <w:ind w:left="142" w:right="85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 w:rsidR="006F5BE7" w:rsidRPr="005D3E3A">
        <w:rPr>
          <w:rFonts w:ascii="Times New Roman" w:eastAsia="Times New Roman" w:hAnsi="Times New Roman" w:cs="Times New Roman"/>
          <w:b/>
          <w:sz w:val="28"/>
          <w:szCs w:val="28"/>
        </w:rPr>
        <w:t>Министерство</w:t>
      </w:r>
      <w:r w:rsidR="006F5BE7" w:rsidRPr="005D3E3A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="006F5BE7" w:rsidRPr="005D3E3A">
        <w:rPr>
          <w:rFonts w:ascii="Times New Roman" w:eastAsia="Times New Roman" w:hAnsi="Times New Roman" w:cs="Times New Roman"/>
          <w:b/>
          <w:sz w:val="28"/>
          <w:szCs w:val="28"/>
        </w:rPr>
        <w:t>образования</w:t>
      </w:r>
      <w:r w:rsidR="006F5BE7" w:rsidRPr="005D3E3A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="006F5BE7" w:rsidRPr="005D3E3A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6F5BE7" w:rsidRPr="005D3E3A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="006F5BE7" w:rsidRPr="005D3E3A">
        <w:rPr>
          <w:rFonts w:ascii="Times New Roman" w:eastAsia="Times New Roman" w:hAnsi="Times New Roman" w:cs="Times New Roman"/>
          <w:b/>
          <w:sz w:val="28"/>
          <w:szCs w:val="28"/>
        </w:rPr>
        <w:t>науки</w:t>
      </w:r>
      <w:r w:rsidR="006F5BE7" w:rsidRPr="005D3E3A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="006F5BE7" w:rsidRPr="005D3E3A">
        <w:rPr>
          <w:rFonts w:ascii="Times New Roman" w:eastAsia="Times New Roman" w:hAnsi="Times New Roman" w:cs="Times New Roman"/>
          <w:b/>
          <w:sz w:val="28"/>
          <w:szCs w:val="28"/>
        </w:rPr>
        <w:t>Алтайского</w:t>
      </w:r>
      <w:r w:rsidR="006F5BE7" w:rsidRPr="005D3E3A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="006F5BE7" w:rsidRPr="005D3E3A">
        <w:rPr>
          <w:rFonts w:ascii="Times New Roman" w:eastAsia="Times New Roman" w:hAnsi="Times New Roman" w:cs="Times New Roman"/>
          <w:b/>
          <w:sz w:val="28"/>
          <w:szCs w:val="28"/>
        </w:rPr>
        <w:t>края</w:t>
      </w:r>
    </w:p>
    <w:p w:rsidR="006F5BE7" w:rsidRPr="005D3E3A" w:rsidRDefault="006F5BE7" w:rsidP="005D3E3A">
      <w:pPr>
        <w:widowControl w:val="0"/>
        <w:autoSpaceDE w:val="0"/>
        <w:autoSpaceDN w:val="0"/>
        <w:spacing w:after="0" w:line="240" w:lineRule="auto"/>
        <w:ind w:left="709" w:right="1488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3E3A">
        <w:rPr>
          <w:rFonts w:ascii="Times New Roman" w:eastAsia="Times New Roman" w:hAnsi="Times New Roman" w:cs="Times New Roman"/>
          <w:b/>
          <w:sz w:val="24"/>
          <w:szCs w:val="24"/>
        </w:rPr>
        <w:t>Администрация</w:t>
      </w:r>
      <w:r w:rsidRPr="005D3E3A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proofErr w:type="spellStart"/>
      <w:r w:rsidRPr="005D3E3A">
        <w:rPr>
          <w:rFonts w:ascii="Times New Roman" w:eastAsia="Times New Roman" w:hAnsi="Times New Roman" w:cs="Times New Roman"/>
          <w:b/>
          <w:sz w:val="24"/>
          <w:szCs w:val="24"/>
        </w:rPr>
        <w:t>Поспелихинского</w:t>
      </w:r>
      <w:proofErr w:type="spellEnd"/>
      <w:r w:rsidRPr="005D3E3A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5D3E3A">
        <w:rPr>
          <w:rFonts w:ascii="Times New Roman" w:eastAsia="Times New Roman" w:hAnsi="Times New Roman" w:cs="Times New Roman"/>
          <w:b/>
          <w:sz w:val="24"/>
          <w:szCs w:val="24"/>
        </w:rPr>
        <w:t>района</w:t>
      </w:r>
      <w:r w:rsidRPr="005D3E3A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5D3E3A">
        <w:rPr>
          <w:rFonts w:ascii="Times New Roman" w:eastAsia="Times New Roman" w:hAnsi="Times New Roman" w:cs="Times New Roman"/>
          <w:b/>
          <w:sz w:val="24"/>
          <w:szCs w:val="24"/>
        </w:rPr>
        <w:t>Алтайского</w:t>
      </w:r>
      <w:r w:rsidRPr="005D3E3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D3E3A">
        <w:rPr>
          <w:rFonts w:ascii="Times New Roman" w:eastAsia="Times New Roman" w:hAnsi="Times New Roman" w:cs="Times New Roman"/>
          <w:b/>
          <w:sz w:val="24"/>
          <w:szCs w:val="24"/>
        </w:rPr>
        <w:t>края</w:t>
      </w:r>
    </w:p>
    <w:p w:rsidR="006F5BE7" w:rsidRPr="005D3E3A" w:rsidRDefault="005D3E3A" w:rsidP="005D3E3A">
      <w:pPr>
        <w:widowControl w:val="0"/>
        <w:autoSpaceDE w:val="0"/>
        <w:autoSpaceDN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Ф</w:t>
      </w:r>
      <w:r w:rsidR="006F5BE7" w:rsidRPr="005D3E3A">
        <w:rPr>
          <w:rFonts w:ascii="Times New Roman" w:eastAsia="Times New Roman" w:hAnsi="Times New Roman" w:cs="Times New Roman"/>
          <w:b/>
          <w:sz w:val="24"/>
          <w:szCs w:val="24"/>
        </w:rPr>
        <w:t>илиал МБОУ "</w:t>
      </w:r>
      <w:proofErr w:type="spellStart"/>
      <w:r w:rsidR="006F5BE7" w:rsidRPr="005D3E3A">
        <w:rPr>
          <w:rFonts w:ascii="Times New Roman" w:eastAsia="Times New Roman" w:hAnsi="Times New Roman" w:cs="Times New Roman"/>
          <w:b/>
          <w:sz w:val="24"/>
          <w:szCs w:val="24"/>
        </w:rPr>
        <w:t>Поспелихинская</w:t>
      </w:r>
      <w:proofErr w:type="spellEnd"/>
      <w:r w:rsidR="006F5BE7" w:rsidRPr="005D3E3A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 №1" Котляровская СОШ </w:t>
      </w:r>
    </w:p>
    <w:p w:rsidR="006F5BE7" w:rsidRPr="00F87D3B" w:rsidRDefault="006F5BE7" w:rsidP="006F5BE7">
      <w:pPr>
        <w:widowControl w:val="0"/>
        <w:autoSpaceDE w:val="0"/>
        <w:autoSpaceDN w:val="0"/>
        <w:spacing w:after="0" w:line="240" w:lineRule="auto"/>
        <w:ind w:left="1610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F5BE7" w:rsidRPr="00F87D3B" w:rsidRDefault="006F5BE7" w:rsidP="006F5BE7">
      <w:pPr>
        <w:widowControl w:val="0"/>
        <w:autoSpaceDE w:val="0"/>
        <w:autoSpaceDN w:val="0"/>
        <w:spacing w:after="0" w:line="240" w:lineRule="auto"/>
        <w:ind w:left="1610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F5BE7" w:rsidRPr="00F87D3B" w:rsidRDefault="006F5BE7" w:rsidP="006F5BE7">
      <w:pPr>
        <w:widowControl w:val="0"/>
        <w:autoSpaceDE w:val="0"/>
        <w:autoSpaceDN w:val="0"/>
        <w:spacing w:after="0" w:line="240" w:lineRule="auto"/>
        <w:ind w:left="1610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F5BE7" w:rsidRPr="00F87D3B" w:rsidRDefault="006F5BE7" w:rsidP="006F5BE7">
      <w:pPr>
        <w:widowControl w:val="0"/>
        <w:autoSpaceDE w:val="0"/>
        <w:autoSpaceDN w:val="0"/>
        <w:spacing w:after="0" w:line="240" w:lineRule="auto"/>
        <w:ind w:left="1610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F5BE7" w:rsidRPr="00F87D3B" w:rsidRDefault="006F5BE7" w:rsidP="006F5BE7">
      <w:pPr>
        <w:widowControl w:val="0"/>
        <w:autoSpaceDE w:val="0"/>
        <w:autoSpaceDN w:val="0"/>
        <w:spacing w:after="0" w:line="240" w:lineRule="auto"/>
        <w:ind w:left="1610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F5BE7" w:rsidRPr="00F87D3B" w:rsidRDefault="006F5BE7" w:rsidP="006F5B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7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03"/>
        <w:gridCol w:w="3426"/>
        <w:gridCol w:w="3155"/>
      </w:tblGrid>
      <w:tr w:rsidR="006F5BE7" w:rsidRPr="00F87D3B" w:rsidTr="00187EDA">
        <w:tc>
          <w:tcPr>
            <w:tcW w:w="3203" w:type="dxa"/>
          </w:tcPr>
          <w:p w:rsidR="006F5BE7" w:rsidRPr="00F87D3B" w:rsidRDefault="006F5BE7" w:rsidP="00187EDA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6F5BE7" w:rsidRPr="00F87D3B" w:rsidRDefault="006F5BE7" w:rsidP="00187EDA">
            <w:pPr>
              <w:spacing w:before="4" w:line="213" w:lineRule="auto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Поспелихинская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№1»</w:t>
            </w:r>
          </w:p>
          <w:p w:rsidR="006F5BE7" w:rsidRPr="00F87D3B" w:rsidRDefault="006F5BE7" w:rsidP="00187EDA">
            <w:pPr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F87D3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br/>
              <w:t>от</w:t>
            </w:r>
            <w:r w:rsidRPr="00F87D3B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7.08.2024»</w:t>
            </w:r>
            <w:r w:rsidRPr="00F87D3B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5BE7" w:rsidRPr="00F87D3B" w:rsidRDefault="006F5BE7" w:rsidP="00187ED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</w:tcPr>
          <w:p w:rsidR="006F5BE7" w:rsidRPr="00F87D3B" w:rsidRDefault="006F5BE7" w:rsidP="00187EDA">
            <w:pPr>
              <w:spacing w:line="217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6F5BE7" w:rsidRPr="00F87D3B" w:rsidRDefault="006F5BE7" w:rsidP="00187EDA">
            <w:pPr>
              <w:spacing w:line="217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Pr="00F87D3B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директора</w:t>
            </w:r>
            <w:r w:rsidRPr="00F87D3B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F87D3B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</w:p>
          <w:p w:rsidR="006F5BE7" w:rsidRPr="00F87D3B" w:rsidRDefault="006F5BE7" w:rsidP="00187EDA">
            <w:pPr>
              <w:spacing w:line="226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Рубанова</w:t>
            </w:r>
            <w:proofErr w:type="spellEnd"/>
            <w:r w:rsidRPr="00F87D3B"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6F5BE7" w:rsidRPr="00F87D3B" w:rsidRDefault="006F5BE7" w:rsidP="00187EDA">
            <w:pPr>
              <w:spacing w:line="226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F87D3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F87D3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методсовета</w:t>
            </w:r>
            <w:proofErr w:type="spellEnd"/>
            <w:r w:rsidRPr="00F87D3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  <w:p w:rsidR="006F5BE7" w:rsidRPr="00F87D3B" w:rsidRDefault="006F5BE7" w:rsidP="00187ED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от «27.08.2024»</w:t>
            </w:r>
            <w:r w:rsidRPr="00F87D3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3155" w:type="dxa"/>
          </w:tcPr>
          <w:p w:rsidR="006F5BE7" w:rsidRPr="00F87D3B" w:rsidRDefault="006F5BE7" w:rsidP="00187EDA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6F5BE7" w:rsidRPr="00F87D3B" w:rsidRDefault="006F5BE7" w:rsidP="00187EDA">
            <w:pPr>
              <w:spacing w:line="217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Pr="00F87D3B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  <w:p w:rsidR="006F5BE7" w:rsidRPr="00F87D3B" w:rsidRDefault="006F5BE7" w:rsidP="00187EDA">
            <w:pPr>
              <w:spacing w:line="217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Пустовойтенко</w:t>
            </w:r>
            <w:proofErr w:type="spellEnd"/>
            <w:r w:rsidRPr="00F87D3B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</w:p>
          <w:p w:rsidR="006F5BE7" w:rsidRPr="00F87D3B" w:rsidRDefault="006F5BE7" w:rsidP="00187EDA">
            <w:pPr>
              <w:spacing w:line="226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Pr="00F87D3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 xml:space="preserve">8-о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br/>
              <w:t>от</w:t>
            </w:r>
            <w:r w:rsidRPr="00F87D3B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7.08.2024»</w:t>
            </w:r>
            <w:r w:rsidRPr="00F87D3B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</w:p>
          <w:p w:rsidR="006F5BE7" w:rsidRPr="00F87D3B" w:rsidRDefault="006F5BE7" w:rsidP="00187ED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5BE7" w:rsidRPr="008A0473" w:rsidRDefault="006F5BE7" w:rsidP="006F5BE7">
      <w:pPr>
        <w:widowControl w:val="0"/>
        <w:autoSpaceDE w:val="0"/>
        <w:autoSpaceDN w:val="0"/>
        <w:spacing w:before="90" w:after="0" w:line="292" w:lineRule="auto"/>
        <w:ind w:left="3953"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F5BE7" w:rsidRPr="008A0473" w:rsidRDefault="006F5BE7" w:rsidP="006F5BE7">
      <w:pPr>
        <w:widowControl w:val="0"/>
        <w:autoSpaceDE w:val="0"/>
        <w:autoSpaceDN w:val="0"/>
        <w:spacing w:before="90" w:after="0" w:line="292" w:lineRule="auto"/>
        <w:ind w:left="3953"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F5BE7" w:rsidRPr="008A0473" w:rsidRDefault="006F5BE7" w:rsidP="006F5BE7">
      <w:pPr>
        <w:widowControl w:val="0"/>
        <w:autoSpaceDE w:val="0"/>
        <w:autoSpaceDN w:val="0"/>
        <w:spacing w:before="90" w:after="0" w:line="292" w:lineRule="auto"/>
        <w:ind w:left="3953"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F5BE7" w:rsidRPr="008A0473" w:rsidRDefault="006F5BE7" w:rsidP="006F5BE7">
      <w:pPr>
        <w:widowControl w:val="0"/>
        <w:autoSpaceDE w:val="0"/>
        <w:autoSpaceDN w:val="0"/>
        <w:spacing w:before="90" w:after="0" w:line="292" w:lineRule="auto"/>
        <w:ind w:left="3953"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F5BE7" w:rsidRPr="008A0473" w:rsidRDefault="006F5BE7" w:rsidP="006F5BE7">
      <w:pPr>
        <w:widowControl w:val="0"/>
        <w:autoSpaceDE w:val="0"/>
        <w:autoSpaceDN w:val="0"/>
        <w:spacing w:before="90" w:after="0" w:line="292" w:lineRule="auto"/>
        <w:ind w:left="3953"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F5BE7" w:rsidRPr="00F87D3B" w:rsidRDefault="006F5BE7" w:rsidP="006F5BE7">
      <w:pPr>
        <w:widowControl w:val="0"/>
        <w:autoSpaceDE w:val="0"/>
        <w:autoSpaceDN w:val="0"/>
        <w:spacing w:before="90" w:after="0" w:line="292" w:lineRule="auto"/>
        <w:ind w:left="1843" w:right="3958" w:firstLine="28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7D3B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</w:t>
      </w:r>
    </w:p>
    <w:p w:rsidR="006F5BE7" w:rsidRPr="005D3E3A" w:rsidRDefault="006F5BE7" w:rsidP="005D3E3A">
      <w:pPr>
        <w:widowControl w:val="0"/>
        <w:autoSpaceDE w:val="0"/>
        <w:autoSpaceDN w:val="0"/>
        <w:spacing w:before="95" w:after="0" w:line="240" w:lineRule="auto"/>
        <w:ind w:left="-142" w:right="148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3E3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="005D3E3A">
        <w:rPr>
          <w:rFonts w:ascii="Times New Roman" w:eastAsia="Times New Roman" w:hAnsi="Times New Roman" w:cs="Times New Roman"/>
          <w:b/>
          <w:sz w:val="24"/>
          <w:szCs w:val="24"/>
        </w:rPr>
        <w:t>предметного курса по математике</w:t>
      </w:r>
    </w:p>
    <w:p w:rsidR="006F5BE7" w:rsidRPr="005D3E3A" w:rsidRDefault="006F5BE7" w:rsidP="006F5BE7">
      <w:pPr>
        <w:widowControl w:val="0"/>
        <w:autoSpaceDE w:val="0"/>
        <w:autoSpaceDN w:val="0"/>
        <w:spacing w:before="1" w:after="0" w:line="292" w:lineRule="auto"/>
        <w:ind w:left="-142" w:right="30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3E3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5D3E3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5D3E3A">
        <w:rPr>
          <w:rFonts w:ascii="Times New Roman" w:eastAsia="Times New Roman" w:hAnsi="Times New Roman" w:cs="Times New Roman"/>
          <w:b/>
          <w:sz w:val="24"/>
          <w:szCs w:val="24"/>
        </w:rPr>
        <w:t xml:space="preserve">  для 8 класса</w:t>
      </w:r>
    </w:p>
    <w:p w:rsidR="006F5BE7" w:rsidRPr="005D3E3A" w:rsidRDefault="006F5BE7" w:rsidP="006F5BE7">
      <w:pPr>
        <w:widowControl w:val="0"/>
        <w:autoSpaceDE w:val="0"/>
        <w:autoSpaceDN w:val="0"/>
        <w:spacing w:before="1" w:after="0" w:line="292" w:lineRule="auto"/>
        <w:ind w:left="-142" w:right="30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3E3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на 2024-2025</w:t>
      </w:r>
      <w:r w:rsidRPr="005D3E3A">
        <w:rPr>
          <w:rFonts w:ascii="Times New Roman" w:eastAsia="Times New Roman" w:hAnsi="Times New Roman" w:cs="Times New Roman"/>
          <w:b/>
          <w:spacing w:val="52"/>
          <w:sz w:val="24"/>
          <w:szCs w:val="24"/>
        </w:rPr>
        <w:t xml:space="preserve"> </w:t>
      </w:r>
      <w:r w:rsidRPr="005D3E3A">
        <w:rPr>
          <w:rFonts w:ascii="Times New Roman" w:eastAsia="Times New Roman" w:hAnsi="Times New Roman" w:cs="Times New Roman"/>
          <w:b/>
          <w:sz w:val="24"/>
          <w:szCs w:val="24"/>
        </w:rPr>
        <w:t>учебный год</w:t>
      </w:r>
    </w:p>
    <w:p w:rsidR="006F5BE7" w:rsidRPr="005D3E3A" w:rsidRDefault="006F5BE7" w:rsidP="006F5BE7">
      <w:pPr>
        <w:widowControl w:val="0"/>
        <w:autoSpaceDE w:val="0"/>
        <w:autoSpaceDN w:val="0"/>
        <w:spacing w:before="1" w:after="0" w:line="292" w:lineRule="auto"/>
        <w:ind w:left="-142" w:right="304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5BE7" w:rsidRPr="008A0473" w:rsidRDefault="006F5BE7" w:rsidP="006F5BE7">
      <w:pPr>
        <w:widowControl w:val="0"/>
        <w:autoSpaceDE w:val="0"/>
        <w:autoSpaceDN w:val="0"/>
        <w:spacing w:before="1" w:after="0" w:line="292" w:lineRule="auto"/>
        <w:ind w:left="3220" w:right="304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5BE7" w:rsidRPr="008A0473" w:rsidRDefault="006F5BE7" w:rsidP="006F5BE7">
      <w:pPr>
        <w:widowControl w:val="0"/>
        <w:autoSpaceDE w:val="0"/>
        <w:autoSpaceDN w:val="0"/>
        <w:spacing w:before="1" w:after="0" w:line="292" w:lineRule="auto"/>
        <w:ind w:left="3220" w:right="304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5BE7" w:rsidRPr="008A0473" w:rsidRDefault="006F5BE7" w:rsidP="006F5BE7">
      <w:pPr>
        <w:widowControl w:val="0"/>
        <w:autoSpaceDE w:val="0"/>
        <w:autoSpaceDN w:val="0"/>
        <w:spacing w:before="1" w:after="0" w:line="292" w:lineRule="auto"/>
        <w:ind w:left="3220" w:right="304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5BE7" w:rsidRPr="008A0473" w:rsidRDefault="006F5BE7" w:rsidP="006F5BE7">
      <w:pPr>
        <w:widowControl w:val="0"/>
        <w:autoSpaceDE w:val="0"/>
        <w:autoSpaceDN w:val="0"/>
        <w:spacing w:before="1" w:after="0" w:line="292" w:lineRule="auto"/>
        <w:ind w:left="3220" w:right="304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5BE7" w:rsidRPr="00F87D3B" w:rsidRDefault="006F5BE7" w:rsidP="006F5BE7">
      <w:pPr>
        <w:widowControl w:val="0"/>
        <w:tabs>
          <w:tab w:val="left" w:pos="5670"/>
        </w:tabs>
        <w:autoSpaceDE w:val="0"/>
        <w:autoSpaceDN w:val="0"/>
        <w:spacing w:before="1" w:after="0" w:line="292" w:lineRule="auto"/>
        <w:ind w:left="5387" w:right="-143" w:hanging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87D3B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</w:p>
    <w:p w:rsidR="006F5BE7" w:rsidRPr="00F87D3B" w:rsidRDefault="006F5BE7" w:rsidP="006F5BE7">
      <w:pPr>
        <w:widowControl w:val="0"/>
        <w:tabs>
          <w:tab w:val="left" w:pos="5670"/>
        </w:tabs>
        <w:autoSpaceDE w:val="0"/>
        <w:autoSpaceDN w:val="0"/>
        <w:spacing w:before="1" w:after="0" w:line="292" w:lineRule="auto"/>
        <w:ind w:left="5103" w:right="-1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87D3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spellStart"/>
      <w:r w:rsidRPr="00F87D3B">
        <w:rPr>
          <w:rFonts w:ascii="Times New Roman" w:eastAsia="Times New Roman" w:hAnsi="Times New Roman" w:cs="Times New Roman"/>
          <w:sz w:val="24"/>
          <w:szCs w:val="24"/>
        </w:rPr>
        <w:t>Берндт</w:t>
      </w:r>
      <w:proofErr w:type="spellEnd"/>
      <w:r w:rsidRPr="00F87D3B">
        <w:rPr>
          <w:rFonts w:ascii="Times New Roman" w:eastAsia="Times New Roman" w:hAnsi="Times New Roman" w:cs="Times New Roman"/>
          <w:sz w:val="24"/>
          <w:szCs w:val="24"/>
        </w:rPr>
        <w:t xml:space="preserve"> Наталья  Анатольевна </w:t>
      </w:r>
    </w:p>
    <w:p w:rsidR="006F5BE7" w:rsidRPr="00F87D3B" w:rsidRDefault="006F5BE7" w:rsidP="006F5BE7">
      <w:pPr>
        <w:widowControl w:val="0"/>
        <w:tabs>
          <w:tab w:val="left" w:pos="5670"/>
        </w:tabs>
        <w:autoSpaceDE w:val="0"/>
        <w:autoSpaceDN w:val="0"/>
        <w:spacing w:before="1" w:after="0" w:line="292" w:lineRule="auto"/>
        <w:ind w:left="5103" w:right="-1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87D3B">
        <w:rPr>
          <w:rFonts w:ascii="Times New Roman" w:eastAsia="Times New Roman" w:hAnsi="Times New Roman" w:cs="Times New Roman"/>
          <w:sz w:val="24"/>
          <w:szCs w:val="24"/>
        </w:rPr>
        <w:t>учитель математики</w:t>
      </w:r>
    </w:p>
    <w:p w:rsidR="006F5BE7" w:rsidRPr="008A0473" w:rsidRDefault="006F5BE7" w:rsidP="006F5BE7">
      <w:pPr>
        <w:widowControl w:val="0"/>
        <w:autoSpaceDE w:val="0"/>
        <w:autoSpaceDN w:val="0"/>
        <w:spacing w:before="1" w:after="0" w:line="292" w:lineRule="auto"/>
        <w:ind w:left="5387" w:right="-14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F5BE7" w:rsidRPr="008A0473" w:rsidRDefault="006F5BE7" w:rsidP="006F5BE7">
      <w:pPr>
        <w:widowControl w:val="0"/>
        <w:autoSpaceDE w:val="0"/>
        <w:autoSpaceDN w:val="0"/>
        <w:spacing w:before="1" w:after="0" w:line="292" w:lineRule="auto"/>
        <w:ind w:left="3220" w:right="304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F5BE7" w:rsidRPr="008A0473" w:rsidRDefault="006F5BE7" w:rsidP="006F5BE7">
      <w:pPr>
        <w:widowControl w:val="0"/>
        <w:autoSpaceDE w:val="0"/>
        <w:autoSpaceDN w:val="0"/>
        <w:spacing w:before="1" w:after="0" w:line="292" w:lineRule="auto"/>
        <w:ind w:left="3220" w:right="304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F5BE7" w:rsidRDefault="006F5BE7" w:rsidP="006F5BE7">
      <w:pPr>
        <w:widowControl w:val="0"/>
        <w:autoSpaceDE w:val="0"/>
        <w:autoSpaceDN w:val="0"/>
        <w:spacing w:before="1" w:after="0" w:line="292" w:lineRule="auto"/>
        <w:ind w:right="3044"/>
        <w:rPr>
          <w:rFonts w:ascii="Times New Roman" w:eastAsia="Times New Roman" w:hAnsi="Times New Roman" w:cs="Times New Roman"/>
          <w:sz w:val="28"/>
          <w:szCs w:val="28"/>
        </w:rPr>
      </w:pPr>
    </w:p>
    <w:p w:rsidR="006F5BE7" w:rsidRDefault="006F5BE7" w:rsidP="006F5BE7">
      <w:pPr>
        <w:widowControl w:val="0"/>
        <w:autoSpaceDE w:val="0"/>
        <w:autoSpaceDN w:val="0"/>
        <w:spacing w:before="1" w:after="0" w:line="292" w:lineRule="auto"/>
        <w:ind w:right="3044"/>
        <w:rPr>
          <w:rFonts w:ascii="Times New Roman" w:eastAsia="Times New Roman" w:hAnsi="Times New Roman" w:cs="Times New Roman"/>
          <w:sz w:val="28"/>
          <w:szCs w:val="28"/>
        </w:rPr>
      </w:pPr>
    </w:p>
    <w:p w:rsidR="006F5BE7" w:rsidRDefault="006F5BE7" w:rsidP="006F5BE7">
      <w:pPr>
        <w:widowControl w:val="0"/>
        <w:autoSpaceDE w:val="0"/>
        <w:autoSpaceDN w:val="0"/>
        <w:spacing w:before="1" w:after="0" w:line="292" w:lineRule="auto"/>
        <w:ind w:right="3044"/>
        <w:rPr>
          <w:rFonts w:ascii="Times New Roman" w:eastAsia="Times New Roman" w:hAnsi="Times New Roman" w:cs="Times New Roman"/>
          <w:sz w:val="28"/>
          <w:szCs w:val="28"/>
        </w:rPr>
      </w:pPr>
    </w:p>
    <w:p w:rsidR="006F5BE7" w:rsidRDefault="006F5BE7" w:rsidP="006F5BE7">
      <w:pPr>
        <w:widowControl w:val="0"/>
        <w:autoSpaceDE w:val="0"/>
        <w:autoSpaceDN w:val="0"/>
        <w:spacing w:before="1" w:after="0" w:line="292" w:lineRule="auto"/>
        <w:ind w:right="3044"/>
        <w:rPr>
          <w:rFonts w:ascii="Times New Roman" w:eastAsia="Times New Roman" w:hAnsi="Times New Roman" w:cs="Times New Roman"/>
          <w:sz w:val="28"/>
          <w:szCs w:val="28"/>
        </w:rPr>
      </w:pPr>
    </w:p>
    <w:p w:rsidR="006F5BE7" w:rsidRPr="005D3E3A" w:rsidRDefault="005D3E3A" w:rsidP="006F5BE7">
      <w:pPr>
        <w:widowControl w:val="0"/>
        <w:autoSpaceDE w:val="0"/>
        <w:autoSpaceDN w:val="0"/>
        <w:spacing w:before="1" w:after="0" w:line="292" w:lineRule="auto"/>
        <w:ind w:left="3220" w:right="30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Котляровка.</w:t>
      </w:r>
      <w:r w:rsidR="006F5BE7" w:rsidRPr="005D3E3A">
        <w:rPr>
          <w:rFonts w:ascii="Times New Roman" w:eastAsia="Times New Roman" w:hAnsi="Times New Roman" w:cs="Times New Roman"/>
          <w:b/>
          <w:sz w:val="24"/>
          <w:szCs w:val="24"/>
        </w:rPr>
        <w:t>2024</w:t>
      </w:r>
    </w:p>
    <w:tbl>
      <w:tblPr>
        <w:tblW w:w="10744" w:type="dxa"/>
        <w:tblInd w:w="946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744"/>
      </w:tblGrid>
      <w:tr w:rsidR="000D34B3" w:rsidRPr="00775265" w:rsidTr="001732D4">
        <w:tc>
          <w:tcPr>
            <w:tcW w:w="107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34B3" w:rsidRPr="00775265" w:rsidRDefault="000D34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</w:pPr>
          </w:p>
        </w:tc>
      </w:tr>
    </w:tbl>
    <w:p w:rsidR="000D34B3" w:rsidRPr="009E4D3B" w:rsidRDefault="009E4D3B" w:rsidP="000D34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4D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="000D34B3" w:rsidRPr="009E4D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ояснительная записка</w:t>
      </w:r>
    </w:p>
    <w:p w:rsidR="000D34B3" w:rsidRPr="009E4D3B" w:rsidRDefault="000D34B3" w:rsidP="000D34B3">
      <w:pPr>
        <w:shd w:val="clear" w:color="auto" w:fill="FFFFFF"/>
        <w:spacing w:before="37" w:after="37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4D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      </w:t>
      </w:r>
    </w:p>
    <w:p w:rsidR="009E4D3B" w:rsidRPr="004F0B87" w:rsidRDefault="000D34B3" w:rsidP="009E4D3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данного курса предполагает индивидуальную работу с учащимися 8 класса и направлена на устранение пробелов в знаниях по изучаемым темам. На таких занятиях несравненно больше, чем на уроке, создаются условия для дифференцированного и индивидуально</w:t>
      </w:r>
      <w:r w:rsidR="009E4D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подхода в обучении.</w:t>
      </w:r>
      <w:r w:rsidR="009E4D3B" w:rsidRPr="004F0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9E4D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курса </w:t>
      </w:r>
      <w:r w:rsidR="009E4D3B" w:rsidRPr="003C4CD3">
        <w:rPr>
          <w:rFonts w:ascii="Times New Roman" w:eastAsia="Times New Roman" w:hAnsi="Times New Roman"/>
          <w:color w:val="000000"/>
          <w:sz w:val="24"/>
        </w:rPr>
        <w:t>разработана на основе Федерального государственного образовательного стандарта основного общего образования</w:t>
      </w:r>
      <w:r w:rsidR="009E4D3B">
        <w:rPr>
          <w:rFonts w:ascii="Times New Roman" w:eastAsia="Times New Roman" w:hAnsi="Times New Roman"/>
          <w:color w:val="000000"/>
          <w:sz w:val="24"/>
        </w:rPr>
        <w:t>.</w:t>
      </w:r>
      <w:r w:rsidR="009E4D3B" w:rsidRPr="003C4CD3"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9E4D3B" w:rsidRPr="004F0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программы соотнесено с примерной програ</w:t>
      </w:r>
      <w:r w:rsidR="009E4D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ммой по математике.</w:t>
      </w:r>
    </w:p>
    <w:p w:rsidR="000D34B3" w:rsidRPr="00775265" w:rsidRDefault="000D34B3" w:rsidP="0077526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 </w:t>
      </w:r>
    </w:p>
    <w:p w:rsidR="000D34B3" w:rsidRPr="00775265" w:rsidRDefault="000D34B3" w:rsidP="000D34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</w:p>
    <w:p w:rsidR="000D34B3" w:rsidRPr="00775265" w:rsidRDefault="000D34B3" w:rsidP="000D34B3">
      <w:pPr>
        <w:shd w:val="clear" w:color="auto" w:fill="FFFFFF"/>
        <w:spacing w:before="37" w:after="37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Направленность программы</w:t>
      </w:r>
    </w:p>
    <w:p w:rsidR="000D34B3" w:rsidRPr="00775265" w:rsidRDefault="00775265" w:rsidP="000D34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9F17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</w:t>
      </w:r>
      <w:r w:rsidR="000D34B3" w:rsidRPr="009F17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 на восполнение недостающих знаний, отработку приемов решения заданий различных типов и уровней сложности вне зависимости от формулировки, а так</w:t>
      </w:r>
      <w:r w:rsidR="00A82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 отработку типовых заданий ОГЭ</w:t>
      </w:r>
      <w:r w:rsidR="000D34B3" w:rsidRPr="009F17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математике на тестовом  материале</w:t>
      </w:r>
      <w:r w:rsidR="000D34B3" w:rsidRPr="0077526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0D34B3" w:rsidRPr="00775265" w:rsidRDefault="000D34B3" w:rsidP="000D34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Цели и задачи</w:t>
      </w:r>
    </w:p>
    <w:p w:rsidR="000D34B3" w:rsidRPr="00775265" w:rsidRDefault="000D34B3" w:rsidP="000D3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Цель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на </w:t>
      </w:r>
      <w:r w:rsidRPr="007752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основе коррекции базовых математических знаний учащихся, совершенствовать их математическую подготовку 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подготовки к успешной сдачи ВПР и ОГЭ</w:t>
      </w:r>
      <w:proofErr w:type="gramStart"/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0D34B3" w:rsidRPr="00775265" w:rsidRDefault="000D34B3" w:rsidP="000D34B3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Задачи:</w:t>
      </w:r>
    </w:p>
    <w:p w:rsidR="009F1726" w:rsidRPr="009F1726" w:rsidRDefault="009F1726" w:rsidP="000D34B3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F172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</w:t>
      </w:r>
      <w:r w:rsidR="000D34B3" w:rsidRPr="007752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Проводить корректировку знаний учащихся по изученным темам</w:t>
      </w:r>
    </w:p>
    <w:p w:rsidR="000D34B3" w:rsidRPr="00775265" w:rsidRDefault="000D34B3" w:rsidP="000D34B3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="009F1726" w:rsidRPr="009F1726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 xml:space="preserve">  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соответствие подготовки школьников требованиям образовательных  стандартов;</w:t>
      </w:r>
    </w:p>
    <w:p w:rsidR="000D34B3" w:rsidRPr="00775265" w:rsidRDefault="000D34B3" w:rsidP="000D34B3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</w:t>
      </w:r>
      <w:r w:rsidR="009F1726" w:rsidRPr="009F1726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 xml:space="preserve">  </w:t>
      </w:r>
      <w:r w:rsidRPr="00775265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"базы знаний" по алгебре и геометрии, позволяющей беспрепятственно оперировать математическим материалом;</w:t>
      </w:r>
    </w:p>
    <w:p w:rsidR="000D34B3" w:rsidRPr="00775265" w:rsidRDefault="000D34B3" w:rsidP="000D34B3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="009F1726" w:rsidRPr="009F1726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 xml:space="preserve">  </w:t>
      </w:r>
      <w:r w:rsidRPr="00775265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Научить правильной интерпретации формулировок заданий;</w:t>
      </w:r>
    </w:p>
    <w:p w:rsidR="000D34B3" w:rsidRPr="00775265" w:rsidRDefault="000D34B3" w:rsidP="000D34B3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Развить навыки решения тестов;</w:t>
      </w:r>
    </w:p>
    <w:p w:rsidR="000D34B3" w:rsidRPr="00775265" w:rsidRDefault="000D34B3" w:rsidP="000D34B3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="009F1726" w:rsidRPr="009F1726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 xml:space="preserve">  </w:t>
      </w:r>
      <w:r w:rsidRPr="00775265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Научить эффективно распределять время, отведенное на выполнение задания;</w:t>
      </w:r>
    </w:p>
    <w:p w:rsidR="000D34B3" w:rsidRPr="00775265" w:rsidRDefault="000D34B3" w:rsidP="000D34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и режим занятий</w:t>
      </w:r>
    </w:p>
    <w:p w:rsidR="000D34B3" w:rsidRPr="00775265" w:rsidRDefault="000D34B3" w:rsidP="000D3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752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соответствии с   учебным планом программа предметного курса  предназначена для уча</w:t>
      </w:r>
      <w:r w:rsidR="00856487" w:rsidRPr="007752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щихся 8 класса, рассчитана на 34 часа</w:t>
      </w:r>
      <w:r w:rsidRPr="007752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из ра</w:t>
      </w:r>
      <w:r w:rsidR="00856487" w:rsidRPr="007752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счета 1 час в неделю</w:t>
      </w:r>
      <w:r w:rsidRPr="007752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 </w:t>
      </w:r>
    </w:p>
    <w:p w:rsidR="00856487" w:rsidRPr="00775265" w:rsidRDefault="00856487" w:rsidP="000D3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856487" w:rsidRPr="00775265" w:rsidRDefault="00856487" w:rsidP="0085648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Содержание программы</w:t>
      </w:r>
    </w:p>
    <w:p w:rsidR="00856487" w:rsidRPr="00775265" w:rsidRDefault="00856487" w:rsidP="0085648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1. Натуральные числа</w:t>
      </w:r>
    </w:p>
    <w:p w:rsidR="00856487" w:rsidRPr="00775265" w:rsidRDefault="00856487" w:rsidP="0085648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Натуральные числа и нуль. Сравнение. Округление.  Перебор возможных вариантов.</w:t>
      </w:r>
    </w:p>
    <w:p w:rsidR="00856487" w:rsidRPr="00775265" w:rsidRDefault="00856487" w:rsidP="0085648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Основная цель — систематизировать и развить  знания учащихся о натуральных числах, научить читать и записывать большие числа, сравнивать и округлять, изображать числа точками </w:t>
      </w:r>
      <w:proofErr w:type="gramStart"/>
      <w:r w:rsidRPr="007752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</w:t>
      </w:r>
      <w:proofErr w:type="gramEnd"/>
      <w:r w:rsidRPr="007752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координатной прямой. Изучение материала начинается с сопоставления  десятичной системы записи чисел и римской нумерации.  Учащиеся овладевают алгоритмами чтения и записи больших чисел, совершенствуют умение сравнивать числа, знакомятся со свойствами натурального ряда. Вводится понятие координатной прямой и дается геометрическое истолкование отношений «больше» и «меньше». Внутри числовой линии курса отчетливо выделяется направление, связанное с обучением приемам прикидки и оценки результатов вычисления.</w:t>
      </w:r>
    </w:p>
    <w:p w:rsidR="00856487" w:rsidRPr="00775265" w:rsidRDefault="00856487" w:rsidP="0085648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2. Действия с натуральными числами</w:t>
      </w:r>
    </w:p>
    <w:p w:rsidR="00856487" w:rsidRPr="00775265" w:rsidRDefault="00856487" w:rsidP="0085648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Арифметические действия с натуральными числами. Свойства сложения и умножения. Квадрат и куб числа. Числовые выражения. Решение арифметических задач.</w:t>
      </w:r>
    </w:p>
    <w:p w:rsidR="00856487" w:rsidRPr="00775265" w:rsidRDefault="00856487" w:rsidP="0085648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Основная цель — закрепить и развить навыки арифметических действий с натуральными числами, ознакомить с элементарными приемами прикидки и оценки результатов вычислений, углубить навыки решения текстовых задач арифметическим способом. Особенностью изложения материала в курсе является совместное рассмотрение прямых и обратных операций над числами: сложение и вычитание, умножение и деление, что </w:t>
      </w:r>
      <w:r w:rsidRPr="007752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позволяет лучше уяснить их взаимосвязь. Вводится новое понятие «степень числа» и вычисляются значения выражений, содержащих степени. Продолжается развитие умения решать текстовые задачи арифметическим способом. Специальное внимание уделяется решению задач на движение.</w:t>
      </w:r>
    </w:p>
    <w:p w:rsidR="00856487" w:rsidRPr="00775265" w:rsidRDefault="00856487" w:rsidP="008564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3.Дроби и проценты.</w:t>
      </w:r>
    </w:p>
    <w:p w:rsidR="00856487" w:rsidRPr="00775265" w:rsidRDefault="00856487" w:rsidP="008564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Обыкновенные и десятичные дроби. Сравнение дробей. Вычисления с рациональными числами. Степень с натуральным показателем. Задачи на проценты. Статистические характеристики: среднее арифметическое, мода, размах.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4. Прямая и обратная пропорциональности.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Представление зависимости между величинами с помощью формул. Прямая пропорциональность. Обратная пропорциональность. Пропорции, решение задач с помощью пропорций. Пропорциональное деление.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5. Введение в алгебру.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Буквенные выражения. Числовые подстановки в буквенное выражение. Преобразование буквенных выражений: раскрытие скобок, приведение подобных слагаемых.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6. Уравнения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>Алгебраический способ решения задач. Корни уравнения. Решение уравнений. Решение задач с помощью уравнений.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7. Координаты и графики</w:t>
      </w:r>
    </w:p>
    <w:p w:rsidR="00856487" w:rsidRPr="00775265" w:rsidRDefault="00856487" w:rsidP="008564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Числовые промежутки. Расстояние между точками на координатной прямой. Множества точек на координатной плоскости. Графики зависимостей у = х, у = х2, у = х3, у = | х |. Графики реальных зависимостей.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8. Свойства степени с натуральным показателем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Произведение и частное степеней с натуральными показателями. Степень степени, произведения и дроби.</w:t>
      </w:r>
    </w:p>
    <w:p w:rsidR="00856487" w:rsidRPr="00775265" w:rsidRDefault="00856487" w:rsidP="008564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9.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Одночлены и многочлены. Сложение, вычитание и умножение многочленов. Формулы сокращенного умножения: квадрат суммы и квадрат разности, куб суммы и куб разности. Решение задач с помощью уравнений.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10. Разложение многочленов на множители.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Вынесение общего множителя за скобки. Способ группировки. Формула разности квадратов, формулы суммы кубов и разности кубов. Разложение на множители с применением нескольких способов. Решение уравнений с помощью разложения на множители.</w:t>
      </w:r>
    </w:p>
    <w:p w:rsidR="00856487" w:rsidRPr="00775265" w:rsidRDefault="00856487" w:rsidP="008564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11. Начальные геометрические сведения.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Начальные понятия планиметрии. Геометрические фигуры. Понятие о равенстве фигур. Отрезок. Равенство отрезков. Длина отрезка и ее свойства. Угол. Равенство углов. Величина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угла и ее свойства. Смежные и вертикальные углы и их свойства. Перпендикулярные прямые.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12. Треугольники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856487" w:rsidRPr="00775265" w:rsidRDefault="00856487" w:rsidP="008564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Треугольник. Признаки равенства треугольников. Перпендикуляр к прямой. Медианы, биссектрисы и высоты треугольника. Равнобедренный треугольник и его свойства. Основные задачи на построение с помощью циркуля и линейки.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13. Параллельные прямые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856487" w:rsidRPr="00775265" w:rsidRDefault="00856487" w:rsidP="008564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Признаки параллельности прямых. Аксиома параллельных прямых. Свойства параллельных прямых.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14. Соотношения между сторонами и углами треугольника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856487" w:rsidRPr="00775265" w:rsidRDefault="00856487" w:rsidP="0085648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Сумма углов треугольника. Соотношения между сторонами и углами треугольника. Неравенство треугольника. Некоторые свойства прямоугольных треугольников. Признаки равенства прямоугольных треугольников. Расстояние от точки до прямой. Расстояние между параллельными прямыми. Задачи на построение.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56487" w:rsidRPr="00775265" w:rsidRDefault="00856487" w:rsidP="0085648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</w:t>
      </w:r>
    </w:p>
    <w:p w:rsidR="00856487" w:rsidRPr="00775265" w:rsidRDefault="00856487" w:rsidP="000D3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0D34B3" w:rsidRPr="00775265" w:rsidRDefault="000D34B3" w:rsidP="000D34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</w:t>
      </w:r>
    </w:p>
    <w:p w:rsidR="000D34B3" w:rsidRPr="00775265" w:rsidRDefault="000D34B3" w:rsidP="000D34B3">
      <w:pPr>
        <w:shd w:val="clear" w:color="auto" w:fill="FFFFFF"/>
        <w:spacing w:after="0" w:line="240" w:lineRule="auto"/>
        <w:ind w:left="300" w:right="-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результате изучения курса математики 8 класса обучающиеся должны:</w:t>
      </w:r>
    </w:p>
    <w:p w:rsidR="000D34B3" w:rsidRPr="00775265" w:rsidRDefault="000D34B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:rsidR="000D34B3" w:rsidRPr="00775265" w:rsidRDefault="000D34B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  в виде дроби и дробь  в виде процентов; записывать большие и малые числа с использованием целых степеней десятки;</w:t>
      </w:r>
    </w:p>
    <w:p w:rsidR="000D34B3" w:rsidRPr="00775265" w:rsidRDefault="000D34B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выполнять арифметические действия с рациональными числами, сравнивать рациональные и действительные числа; находить в несложных случаях значения степеней с целыми показателями и корней; находить значения числовых выражений;</w:t>
      </w:r>
    </w:p>
    <w:p w:rsidR="000D34B3" w:rsidRPr="00775265" w:rsidRDefault="000D34B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округлять целые числа и десятичные дроби, находить приближения чисел</w:t>
      </w:r>
      <w:proofErr w:type="gramStart"/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;</w:t>
      </w:r>
      <w:proofErr w:type="gramEnd"/>
    </w:p>
    <w:p w:rsidR="000D34B3" w:rsidRPr="00775265" w:rsidRDefault="000D34B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пользоваться основными единицами длины, массы, времени, скорости, площади, объема; выражать более крупные единицы через более мелкие и наоборот;</w:t>
      </w:r>
    </w:p>
    <w:p w:rsidR="000D34B3" w:rsidRPr="00775265" w:rsidRDefault="000D34B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решать текстовые задачи, включая задачи, связанные с отношением и с пропорциональностью величин, дробями и процентами;</w:t>
      </w:r>
    </w:p>
    <w:p w:rsidR="000D34B3" w:rsidRPr="00775265" w:rsidRDefault="000D34B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устной прикидки и оценки результата вычислений;</w:t>
      </w:r>
    </w:p>
    <w:p w:rsidR="000D34B3" w:rsidRPr="00775265" w:rsidRDefault="000D34B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0D34B3" w:rsidRPr="00775265" w:rsidRDefault="000D34B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выполнять основные действия со степенями с целыми показателями;</w:t>
      </w:r>
    </w:p>
    <w:p w:rsidR="000D34B3" w:rsidRPr="00775265" w:rsidRDefault="000D34B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решать линейные уравнения;</w:t>
      </w:r>
    </w:p>
    <w:p w:rsidR="000D34B3" w:rsidRPr="00775265" w:rsidRDefault="000D34B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решать текстовые задачи алгебраическим методом;</w:t>
      </w:r>
    </w:p>
    <w:p w:rsidR="000D34B3" w:rsidRPr="00775265" w:rsidRDefault="000D34B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изображать числа точками на координатной прямой;</w:t>
      </w:r>
    </w:p>
    <w:p w:rsidR="000D34B3" w:rsidRPr="00775265" w:rsidRDefault="000D34B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Использовать приобретенные знания и умения в практической деятельности и повседневной жизни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752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для выполнения расчетов по формулам, для составления формул, выражающих зависимости между реальными величинами; для нахождения нужной формулы в справочных материалах.</w:t>
      </w:r>
    </w:p>
    <w:p w:rsidR="00856487" w:rsidRPr="00775265" w:rsidRDefault="00856487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856487" w:rsidRPr="00775265" w:rsidRDefault="00856487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856487" w:rsidRPr="00775265" w:rsidRDefault="00856487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856487" w:rsidRPr="00775265" w:rsidRDefault="00856487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856487" w:rsidRPr="00775265" w:rsidRDefault="00856487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856487" w:rsidRPr="00775265" w:rsidRDefault="00856487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9F1726" w:rsidRPr="009E4D3B" w:rsidRDefault="009F1726" w:rsidP="000D34B3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F1726" w:rsidRPr="009E4D3B" w:rsidRDefault="009F1726" w:rsidP="000D34B3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F1726" w:rsidRPr="009E4D3B" w:rsidRDefault="009F1726" w:rsidP="000D34B3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F1726" w:rsidRPr="009E4D3B" w:rsidRDefault="009F1726" w:rsidP="000D34B3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F1726" w:rsidRPr="009E4D3B" w:rsidRDefault="009F1726" w:rsidP="000D34B3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F1726" w:rsidRPr="009E4D3B" w:rsidRDefault="009F1726" w:rsidP="000D34B3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F1726" w:rsidRPr="009E4D3B" w:rsidRDefault="009F1726" w:rsidP="000D34B3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F1726" w:rsidRPr="009E4D3B" w:rsidRDefault="009F1726" w:rsidP="000D34B3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F1726" w:rsidRPr="009E4D3B" w:rsidRDefault="009F1726" w:rsidP="000D34B3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F1726" w:rsidRPr="009E4D3B" w:rsidRDefault="009F1726" w:rsidP="000D34B3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F1726" w:rsidRPr="009E4D3B" w:rsidRDefault="009F1726" w:rsidP="000D34B3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F1726" w:rsidRPr="009E4D3B" w:rsidRDefault="009F1726" w:rsidP="000D34B3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F1726" w:rsidRPr="009E4D3B" w:rsidRDefault="009F1726" w:rsidP="000D34B3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F1726" w:rsidRPr="009E4D3B" w:rsidRDefault="009F1726" w:rsidP="000D34B3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F1726" w:rsidRPr="009E4D3B" w:rsidRDefault="009F1726" w:rsidP="000D34B3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34B3" w:rsidRDefault="00856487" w:rsidP="000D34B3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9E4D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Тематическое планирование</w:t>
      </w:r>
      <w:r w:rsidR="000D34B3" w:rsidRPr="009E4D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 </w:t>
      </w:r>
    </w:p>
    <w:p w:rsidR="009E4D3B" w:rsidRPr="009E4D3B" w:rsidRDefault="009E4D3B" w:rsidP="000D34B3">
      <w:pPr>
        <w:shd w:val="clear" w:color="auto" w:fill="FFFFFF"/>
        <w:spacing w:after="0" w:line="240" w:lineRule="auto"/>
        <w:ind w:right="14" w:firstLine="709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</w:pPr>
    </w:p>
    <w:tbl>
      <w:tblPr>
        <w:tblW w:w="9900" w:type="dxa"/>
        <w:tblInd w:w="9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49"/>
        <w:gridCol w:w="6544"/>
        <w:gridCol w:w="2207"/>
      </w:tblGrid>
      <w:tr w:rsidR="000D34B3" w:rsidRPr="00775265" w:rsidTr="003A4AB3">
        <w:trPr>
          <w:trHeight w:val="264"/>
        </w:trPr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6F5BE7" w:rsidRDefault="000D34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6F5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 урока</w:t>
            </w:r>
          </w:p>
          <w:p w:rsidR="000D34B3" w:rsidRPr="006F5BE7" w:rsidRDefault="000D34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6F5BE7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6F5BE7" w:rsidRDefault="000D34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6F5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2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6F5BE7" w:rsidRDefault="00856487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6F5BE7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0D34B3" w:rsidRPr="00775265" w:rsidTr="003A4AB3">
        <w:trPr>
          <w:trHeight w:val="264"/>
        </w:trPr>
        <w:tc>
          <w:tcPr>
            <w:tcW w:w="10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9E4D3B" w:rsidRDefault="000D34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9E4D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3A4AB3" w:rsidRPr="009E4D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-2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775265" w:rsidRDefault="000D34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Натуральные числа. Арифметические действия. Признаки делимости на 2,3,5,9. Деление с остатком.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9F1726" w:rsidRDefault="009F1726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0D34B3" w:rsidRPr="00775265" w:rsidTr="003A4AB3">
        <w:trPr>
          <w:trHeight w:val="264"/>
        </w:trPr>
        <w:tc>
          <w:tcPr>
            <w:tcW w:w="10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3A4AB3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3-4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775265" w:rsidRDefault="000D34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Обыкновенные и десятичные дроби. Арифметические действия с дробями.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9F1726" w:rsidRDefault="009F1726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0D34B3" w:rsidRPr="00775265" w:rsidTr="003A4AB3">
        <w:trPr>
          <w:trHeight w:val="264"/>
        </w:trPr>
        <w:tc>
          <w:tcPr>
            <w:tcW w:w="10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3A4AB3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5-6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775265" w:rsidRDefault="000D34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числа. Модуль. Арифметические действия. Сравнение рациональных чисел.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9F1726" w:rsidRDefault="009F1726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0D34B3" w:rsidRPr="00775265" w:rsidTr="003A4AB3">
        <w:trPr>
          <w:trHeight w:val="267"/>
        </w:trPr>
        <w:tc>
          <w:tcPr>
            <w:tcW w:w="10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3A4AB3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775265" w:rsidRDefault="000D34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Действительные числа. Квадратный корень. Иррациональные числа.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9F1726" w:rsidRDefault="009F1726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0D34B3" w:rsidRPr="00775265" w:rsidTr="003A4AB3">
        <w:trPr>
          <w:trHeight w:val="264"/>
        </w:trPr>
        <w:tc>
          <w:tcPr>
            <w:tcW w:w="10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3A4AB3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8-9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775265" w:rsidRDefault="000D34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измерения длины, площади, объема, массы, времени, скорости. Зависимость между величинами. Пропорции.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9F1726" w:rsidRDefault="009F1726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0D34B3" w:rsidRPr="00775265" w:rsidTr="003A4AB3">
        <w:trPr>
          <w:trHeight w:val="264"/>
        </w:trPr>
        <w:tc>
          <w:tcPr>
            <w:tcW w:w="10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3A4AB3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10-11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775265" w:rsidRDefault="000D34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Буквенные выражения. Тождество. Преобразование тождеств.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9F1726" w:rsidRDefault="009F1726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0D34B3" w:rsidRPr="00775265" w:rsidTr="003A4AB3">
        <w:trPr>
          <w:trHeight w:val="264"/>
        </w:trPr>
        <w:tc>
          <w:tcPr>
            <w:tcW w:w="10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3A4AB3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12-13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775265" w:rsidRDefault="000D34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степени с целым показателем.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9F1726" w:rsidRDefault="009F1726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0D34B3" w:rsidRPr="00775265" w:rsidTr="003A4AB3">
        <w:trPr>
          <w:trHeight w:val="264"/>
        </w:trPr>
        <w:tc>
          <w:tcPr>
            <w:tcW w:w="10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3A4AB3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14-15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775265" w:rsidRDefault="000D34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Многочлен. Разложение многочлена на множители. Формулы сокращенного умножения.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9F1726" w:rsidRDefault="009F1726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0D34B3" w:rsidRPr="00775265" w:rsidTr="003A4AB3">
        <w:trPr>
          <w:trHeight w:val="264"/>
        </w:trPr>
        <w:tc>
          <w:tcPr>
            <w:tcW w:w="10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3A4AB3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16-18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775265" w:rsidRDefault="000D34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Алгебраическая дробь. Действия с алгебраическими дробями.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9F1726" w:rsidRDefault="009F1726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</w:tr>
      <w:tr w:rsidR="000D34B3" w:rsidRPr="00775265" w:rsidTr="003A4AB3">
        <w:trPr>
          <w:trHeight w:val="264"/>
        </w:trPr>
        <w:tc>
          <w:tcPr>
            <w:tcW w:w="10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3A4AB3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19-20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775265" w:rsidRDefault="000D34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квадратных корней и их применение в вычислениях.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9F1726" w:rsidRDefault="009F1726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0D34B3" w:rsidRPr="00775265" w:rsidTr="003A4AB3">
        <w:trPr>
          <w:trHeight w:val="264"/>
        </w:trPr>
        <w:tc>
          <w:tcPr>
            <w:tcW w:w="10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3A4AB3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21-23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775265" w:rsidRDefault="000D34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Уравнения. Линейные. Квадратные. Системы уравнений.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9F1726" w:rsidRDefault="009F1726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</w:tr>
      <w:tr w:rsidR="000D34B3" w:rsidRPr="00775265" w:rsidTr="003A4AB3">
        <w:trPr>
          <w:trHeight w:val="264"/>
        </w:trPr>
        <w:tc>
          <w:tcPr>
            <w:tcW w:w="10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3A4AB3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24-25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775265" w:rsidRDefault="000D34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Неравенства. Числовые, линейные, квадратные неравенства. Системы неравенств.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9F1726" w:rsidRDefault="009F1726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0D34B3" w:rsidRPr="00775265" w:rsidTr="003A4AB3">
        <w:trPr>
          <w:trHeight w:val="264"/>
        </w:trPr>
        <w:tc>
          <w:tcPr>
            <w:tcW w:w="10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3A4AB3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26-27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775265" w:rsidRDefault="000D34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Текстовые задачи.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9F1726" w:rsidRDefault="009F1726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0D34B3" w:rsidRPr="00775265" w:rsidTr="003A4AB3">
        <w:trPr>
          <w:trHeight w:val="264"/>
        </w:trPr>
        <w:tc>
          <w:tcPr>
            <w:tcW w:w="10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3A4AB3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28-29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775265" w:rsidRDefault="000D34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Функции.</w:t>
            </w:r>
          </w:p>
        </w:tc>
        <w:tc>
          <w:tcPr>
            <w:tcW w:w="22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9F1726" w:rsidRDefault="009F1726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0D34B3" w:rsidRPr="00775265" w:rsidTr="003A4AB3">
        <w:trPr>
          <w:trHeight w:val="264"/>
        </w:trPr>
        <w:tc>
          <w:tcPr>
            <w:tcW w:w="10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3A4AB3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30-31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775265" w:rsidRDefault="000D34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Начальные понятия геометрии.</w:t>
            </w:r>
          </w:p>
        </w:tc>
        <w:tc>
          <w:tcPr>
            <w:tcW w:w="22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3A4AB3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3A4AB3" w:rsidRPr="00775265" w:rsidTr="003A4AB3">
        <w:trPr>
          <w:trHeight w:val="264"/>
        </w:trPr>
        <w:tc>
          <w:tcPr>
            <w:tcW w:w="10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AB3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AB3" w:rsidRPr="00775265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Треугольник. Признаки равенства треугольников</w:t>
            </w:r>
          </w:p>
        </w:tc>
        <w:tc>
          <w:tcPr>
            <w:tcW w:w="22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AB3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0D34B3" w:rsidRPr="00775265" w:rsidTr="003A4AB3">
        <w:trPr>
          <w:trHeight w:val="264"/>
        </w:trPr>
        <w:tc>
          <w:tcPr>
            <w:tcW w:w="10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3A4AB3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33-34</w:t>
            </w:r>
          </w:p>
        </w:tc>
        <w:tc>
          <w:tcPr>
            <w:tcW w:w="65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775265" w:rsidRDefault="000D34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 Решение прямоугольных треугольников.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4B3" w:rsidRPr="003A4AB3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2</w:t>
            </w:r>
          </w:p>
        </w:tc>
      </w:tr>
      <w:tr w:rsidR="003A4AB3" w:rsidRPr="00775265" w:rsidTr="003A4AB3">
        <w:trPr>
          <w:trHeight w:val="264"/>
        </w:trPr>
        <w:tc>
          <w:tcPr>
            <w:tcW w:w="10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AB3" w:rsidRPr="00775265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AB3" w:rsidRPr="00775265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AB3" w:rsidRPr="003A4AB3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</w:p>
        </w:tc>
      </w:tr>
      <w:tr w:rsidR="003A4AB3" w:rsidRPr="00775265" w:rsidTr="003A4AB3">
        <w:trPr>
          <w:trHeight w:val="80"/>
        </w:trPr>
        <w:tc>
          <w:tcPr>
            <w:tcW w:w="10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AB3" w:rsidRPr="00775265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AB3" w:rsidRPr="00775265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AB3" w:rsidRPr="003A4AB3" w:rsidRDefault="003A4AB3" w:rsidP="000D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</w:p>
        </w:tc>
      </w:tr>
    </w:tbl>
    <w:p w:rsidR="000D34B3" w:rsidRPr="00775265" w:rsidRDefault="000D34B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0D34B3" w:rsidRDefault="000D34B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013003" w:rsidRDefault="0001300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013003" w:rsidRDefault="0001300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013003" w:rsidRDefault="0001300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013003" w:rsidRDefault="0001300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013003" w:rsidRDefault="0001300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013003" w:rsidRDefault="0001300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013003" w:rsidRDefault="0001300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013003" w:rsidRDefault="0001300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013003" w:rsidRDefault="0001300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013003" w:rsidRDefault="0001300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013003" w:rsidRDefault="0001300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013003" w:rsidRDefault="0001300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013003" w:rsidRDefault="0001300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0D34B3" w:rsidRPr="00775265" w:rsidRDefault="006F5BE7" w:rsidP="006F5B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6F5BE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Поурочное планирование</w:t>
      </w:r>
      <w:r w:rsidR="000D34B3" w:rsidRPr="0077526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013003" w:rsidRPr="00775265" w:rsidRDefault="000D34B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tbl>
      <w:tblPr>
        <w:tblStyle w:val="a3"/>
        <w:tblW w:w="0" w:type="auto"/>
        <w:tblLook w:val="04A0"/>
      </w:tblPr>
      <w:tblGrid>
        <w:gridCol w:w="1242"/>
        <w:gridCol w:w="6521"/>
        <w:gridCol w:w="1808"/>
      </w:tblGrid>
      <w:tr w:rsidR="006F5BE7" w:rsidTr="006F5BE7">
        <w:tc>
          <w:tcPr>
            <w:tcW w:w="1242" w:type="dxa"/>
          </w:tcPr>
          <w:p w:rsidR="006F5BE7" w:rsidRPr="006F5BE7" w:rsidRDefault="006F5BE7" w:rsidP="006F5B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5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6521" w:type="dxa"/>
          </w:tcPr>
          <w:p w:rsidR="006F5BE7" w:rsidRDefault="006F5BE7" w:rsidP="006F5B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5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6F5BE7" w:rsidRPr="006F5BE7" w:rsidRDefault="006F5BE7" w:rsidP="006F5B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6F5BE7" w:rsidRPr="006F5BE7" w:rsidRDefault="006F5BE7" w:rsidP="006F5B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5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1" w:type="dxa"/>
          </w:tcPr>
          <w:p w:rsidR="006F5BE7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1"/>
                <w:szCs w:val="21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Натуральные числа. Арифметические действия. Признаки делимости на 2,3,5,9. Деление с остатком.</w:t>
            </w:r>
          </w:p>
        </w:tc>
        <w:tc>
          <w:tcPr>
            <w:tcW w:w="1808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4.09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1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Натуральные числа. Арифметические действия. Признаки делимости на 2,3,5,9. Деление с остатком</w:t>
            </w:r>
          </w:p>
        </w:tc>
        <w:tc>
          <w:tcPr>
            <w:tcW w:w="1808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1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Обыкновенные и десятичные дроби. Арифметические действия с дробями</w:t>
            </w:r>
          </w:p>
        </w:tc>
        <w:tc>
          <w:tcPr>
            <w:tcW w:w="1808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1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Обыкновенные и десятичные дроби. Арифметические действия с дробями</w:t>
            </w:r>
          </w:p>
        </w:tc>
        <w:tc>
          <w:tcPr>
            <w:tcW w:w="1808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1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числа. Модуль. Арифметические действия. Сравнение рациональных чисел.</w:t>
            </w:r>
          </w:p>
        </w:tc>
        <w:tc>
          <w:tcPr>
            <w:tcW w:w="1808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1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числа. Модуль. Арифметические действия. Сравнение рациональных чисел.</w:t>
            </w:r>
          </w:p>
        </w:tc>
        <w:tc>
          <w:tcPr>
            <w:tcW w:w="1808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09.10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1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Действительные числа. Квадратный корень. Иррациональные числа.</w:t>
            </w:r>
          </w:p>
        </w:tc>
        <w:tc>
          <w:tcPr>
            <w:tcW w:w="1808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1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измерения длины, площади, объема, массы, времени, скорости. Зависимость между величинами. Пропорции</w:t>
            </w:r>
          </w:p>
        </w:tc>
        <w:tc>
          <w:tcPr>
            <w:tcW w:w="1808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1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измерения длины, площади, объема, массы, времени, скорости. Зависимость между величинами. Пропорции</w:t>
            </w:r>
          </w:p>
        </w:tc>
        <w:tc>
          <w:tcPr>
            <w:tcW w:w="1808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06.11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1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Буквенные выражения. Тождество. Преобразование тождеств</w:t>
            </w:r>
          </w:p>
        </w:tc>
        <w:tc>
          <w:tcPr>
            <w:tcW w:w="1808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1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Буквенные выражения. Тождество. Преобразование тождеств</w:t>
            </w:r>
          </w:p>
        </w:tc>
        <w:tc>
          <w:tcPr>
            <w:tcW w:w="1808" w:type="dxa"/>
          </w:tcPr>
          <w:p w:rsidR="006F5BE7" w:rsidRPr="00775265" w:rsidRDefault="006F5BE7" w:rsidP="000D3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21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степени с целым показателем.</w:t>
            </w:r>
          </w:p>
        </w:tc>
        <w:tc>
          <w:tcPr>
            <w:tcW w:w="1808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21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степени с целым показателем.</w:t>
            </w:r>
          </w:p>
        </w:tc>
        <w:tc>
          <w:tcPr>
            <w:tcW w:w="1808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21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Многочлен. Разложение многочлена на множители. Формулы сокращенного умножения.</w:t>
            </w:r>
          </w:p>
        </w:tc>
        <w:tc>
          <w:tcPr>
            <w:tcW w:w="1808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21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Многочлен. Разложение многочлена на множители. Формулы сокращенного умножения.</w:t>
            </w:r>
          </w:p>
        </w:tc>
        <w:tc>
          <w:tcPr>
            <w:tcW w:w="1808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21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Алгебраическая дробь. Действия с алгебраическими дробями.</w:t>
            </w:r>
          </w:p>
        </w:tc>
        <w:tc>
          <w:tcPr>
            <w:tcW w:w="1808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21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Алгебраическая дробь. Действия с алгебраическими дробями.</w:t>
            </w:r>
          </w:p>
        </w:tc>
        <w:tc>
          <w:tcPr>
            <w:tcW w:w="1808" w:type="dxa"/>
          </w:tcPr>
          <w:p w:rsidR="006F5BE7" w:rsidRPr="00775265" w:rsidRDefault="001B24E4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21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Алгебраическая дробь. Действия с алгебраическими дробями.</w:t>
            </w:r>
          </w:p>
        </w:tc>
        <w:tc>
          <w:tcPr>
            <w:tcW w:w="1808" w:type="dxa"/>
          </w:tcPr>
          <w:p w:rsidR="006F5BE7" w:rsidRPr="00775265" w:rsidRDefault="001B24E4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21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квадратных корней и их применение в вычислениях</w:t>
            </w:r>
          </w:p>
        </w:tc>
        <w:tc>
          <w:tcPr>
            <w:tcW w:w="1808" w:type="dxa"/>
          </w:tcPr>
          <w:p w:rsidR="006F5BE7" w:rsidRPr="00775265" w:rsidRDefault="001B24E4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21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квадратных корней и их применение в вычислениях</w:t>
            </w:r>
          </w:p>
        </w:tc>
        <w:tc>
          <w:tcPr>
            <w:tcW w:w="1808" w:type="dxa"/>
          </w:tcPr>
          <w:p w:rsidR="006F5BE7" w:rsidRPr="00775265" w:rsidRDefault="001B24E4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21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Уравнения. Линейные. Квадратные. Системы уравнений.</w:t>
            </w:r>
          </w:p>
        </w:tc>
        <w:tc>
          <w:tcPr>
            <w:tcW w:w="1808" w:type="dxa"/>
          </w:tcPr>
          <w:p w:rsidR="006F5BE7" w:rsidRPr="00775265" w:rsidRDefault="001B24E4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21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Уравнения. Линейные. Квадратные. Системы уравнений.</w:t>
            </w:r>
          </w:p>
        </w:tc>
        <w:tc>
          <w:tcPr>
            <w:tcW w:w="1808" w:type="dxa"/>
          </w:tcPr>
          <w:p w:rsidR="006F5BE7" w:rsidRPr="00775265" w:rsidRDefault="001B24E4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21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Уравнения. Линейные. Квадратные. Системы уравнений.</w:t>
            </w:r>
          </w:p>
        </w:tc>
        <w:tc>
          <w:tcPr>
            <w:tcW w:w="1808" w:type="dxa"/>
          </w:tcPr>
          <w:p w:rsidR="006F5BE7" w:rsidRPr="00775265" w:rsidRDefault="001B24E4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21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Неравенства. Числовые, линейные, квадратные неравенства. Системы неравенств.</w:t>
            </w:r>
          </w:p>
        </w:tc>
        <w:tc>
          <w:tcPr>
            <w:tcW w:w="1808" w:type="dxa"/>
          </w:tcPr>
          <w:p w:rsidR="006F5BE7" w:rsidRPr="00775265" w:rsidRDefault="001B24E4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05.03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21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Неравенства. Числовые, линейные, квадратные неравенства. Системы неравенств.</w:t>
            </w:r>
          </w:p>
        </w:tc>
        <w:tc>
          <w:tcPr>
            <w:tcW w:w="1808" w:type="dxa"/>
          </w:tcPr>
          <w:p w:rsidR="006F5BE7" w:rsidRPr="00775265" w:rsidRDefault="001B24E4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6521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Текстовые задачи.</w:t>
            </w:r>
          </w:p>
        </w:tc>
        <w:tc>
          <w:tcPr>
            <w:tcW w:w="1808" w:type="dxa"/>
          </w:tcPr>
          <w:p w:rsidR="006F5BE7" w:rsidRPr="00775265" w:rsidRDefault="001B24E4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21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Текстовые задачи.</w:t>
            </w:r>
          </w:p>
        </w:tc>
        <w:tc>
          <w:tcPr>
            <w:tcW w:w="1808" w:type="dxa"/>
          </w:tcPr>
          <w:p w:rsidR="006F5BE7" w:rsidRPr="00775265" w:rsidRDefault="001B24E4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02.04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21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Функции.</w:t>
            </w:r>
          </w:p>
        </w:tc>
        <w:tc>
          <w:tcPr>
            <w:tcW w:w="1808" w:type="dxa"/>
          </w:tcPr>
          <w:p w:rsidR="006F5BE7" w:rsidRPr="00775265" w:rsidRDefault="001B24E4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21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Функции.</w:t>
            </w:r>
          </w:p>
        </w:tc>
        <w:tc>
          <w:tcPr>
            <w:tcW w:w="1808" w:type="dxa"/>
          </w:tcPr>
          <w:p w:rsidR="006F5BE7" w:rsidRPr="00775265" w:rsidRDefault="001B24E4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21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Начальные понятия геометрии.</w:t>
            </w:r>
          </w:p>
        </w:tc>
        <w:tc>
          <w:tcPr>
            <w:tcW w:w="1808" w:type="dxa"/>
          </w:tcPr>
          <w:p w:rsidR="006F5BE7" w:rsidRPr="00775265" w:rsidRDefault="001B24E4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521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Начальные понятия геометрии.</w:t>
            </w:r>
          </w:p>
        </w:tc>
        <w:tc>
          <w:tcPr>
            <w:tcW w:w="1808" w:type="dxa"/>
          </w:tcPr>
          <w:p w:rsidR="006F5BE7" w:rsidRPr="00775265" w:rsidRDefault="001B24E4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21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Треугольник. Признаки равенства треугольников</w:t>
            </w:r>
          </w:p>
        </w:tc>
        <w:tc>
          <w:tcPr>
            <w:tcW w:w="1808" w:type="dxa"/>
          </w:tcPr>
          <w:p w:rsidR="006F5BE7" w:rsidRPr="00775265" w:rsidRDefault="001B24E4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07.05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21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прямоугольных треугольников.</w:t>
            </w:r>
          </w:p>
        </w:tc>
        <w:tc>
          <w:tcPr>
            <w:tcW w:w="1808" w:type="dxa"/>
          </w:tcPr>
          <w:p w:rsidR="006F5BE7" w:rsidRPr="00775265" w:rsidRDefault="001B24E4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</w:t>
            </w:r>
          </w:p>
        </w:tc>
      </w:tr>
      <w:tr w:rsidR="006F5BE7" w:rsidTr="006F5BE7">
        <w:tc>
          <w:tcPr>
            <w:tcW w:w="1242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21" w:type="dxa"/>
          </w:tcPr>
          <w:p w:rsidR="006F5BE7" w:rsidRPr="00775265" w:rsidRDefault="006F5BE7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прямоугольных треугольников.</w:t>
            </w:r>
          </w:p>
        </w:tc>
        <w:tc>
          <w:tcPr>
            <w:tcW w:w="1808" w:type="dxa"/>
          </w:tcPr>
          <w:p w:rsidR="006F5BE7" w:rsidRPr="00775265" w:rsidRDefault="001B24E4" w:rsidP="00013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21.05</w:t>
            </w:r>
          </w:p>
        </w:tc>
      </w:tr>
    </w:tbl>
    <w:p w:rsidR="000D34B3" w:rsidRPr="00775265" w:rsidRDefault="000D34B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bookmarkStart w:id="0" w:name="_GoBack"/>
    </w:p>
    <w:p w:rsidR="000D34B3" w:rsidRPr="00775265" w:rsidRDefault="000D34B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0D34B3" w:rsidRPr="00775265" w:rsidRDefault="000D34B3" w:rsidP="000D3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bookmarkEnd w:id="0"/>
    <w:p w:rsidR="009E4D3B" w:rsidRPr="004F0B87" w:rsidRDefault="000D34B3" w:rsidP="001B24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="001B24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</w:t>
      </w:r>
      <w:r w:rsidR="009E4D3B" w:rsidRPr="004F0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писок литературы</w:t>
      </w:r>
    </w:p>
    <w:p w:rsidR="009E4D3B" w:rsidRPr="004F0B87" w:rsidRDefault="009E4D3B" w:rsidP="009E4D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E4D3B" w:rsidRPr="004F0B87" w:rsidRDefault="009E4D3B" w:rsidP="009E4D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E4D3B" w:rsidRPr="004F0B87" w:rsidRDefault="009E4D3B" w:rsidP="009E4D3B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1.      Ю. Н. Макарычев, Н. Г. </w:t>
      </w:r>
      <w:proofErr w:type="spellStart"/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Миндюк</w:t>
      </w:r>
      <w:proofErr w:type="spellEnd"/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К. И. </w:t>
      </w:r>
      <w:proofErr w:type="spellStart"/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Нешков</w:t>
      </w:r>
      <w:proofErr w:type="spellEnd"/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С. Б. Суворова  Алгебра. 9 класс: учебник для общеобразовательных уч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реждений.- М.: Просвещение, 2019</w:t>
      </w: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9E4D3B" w:rsidRDefault="009E4D3B" w:rsidP="009E4D3B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2.       Л. С.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Атанасян</w:t>
      </w:r>
      <w:proofErr w:type="spellEnd"/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Математика. Геометрия</w:t>
      </w:r>
      <w:r w:rsidR="00A82DB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:  7- 9 классы: базовый уровень: учебник 14-е изд. </w:t>
      </w:r>
      <w:proofErr w:type="spellStart"/>
      <w:r w:rsidR="00A82DB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перераб</w:t>
      </w:r>
      <w:proofErr w:type="spellEnd"/>
      <w:r w:rsidR="00A82DB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М.: Просвещение, 2023</w:t>
      </w: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.</w:t>
      </w:r>
    </w:p>
    <w:p w:rsidR="009E4D3B" w:rsidRDefault="009E4D3B" w:rsidP="009E4D3B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E4D3B" w:rsidRDefault="009E4D3B" w:rsidP="009E4D3B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Интернет-ресурсы</w:t>
      </w:r>
    </w:p>
    <w:p w:rsidR="009E4D3B" w:rsidRPr="004F0B87" w:rsidRDefault="009E4D3B" w:rsidP="009E4D3B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E4D3B" w:rsidRPr="004F0B87" w:rsidRDefault="009E4D3B" w:rsidP="009E4D3B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</w:t>
      </w: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Вся элементарная математика: Средняя математическая интернет-школа. http://www.bymath.net</w:t>
      </w:r>
    </w:p>
    <w:p w:rsidR="009E4D3B" w:rsidRPr="00F43EEF" w:rsidRDefault="009E4D3B" w:rsidP="009E4D3B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</w:t>
      </w: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Графики функций. </w:t>
      </w:r>
      <w:hyperlink r:id="rId5" w:history="1">
        <w:r w:rsidRPr="00E36B09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F43EEF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proofErr w:type="spellStart"/>
        <w:r w:rsidRPr="00E36B09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graphfunk</w:t>
        </w:r>
        <w:proofErr w:type="spellEnd"/>
        <w:r w:rsidRPr="00F43EEF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E36B09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narod</w:t>
        </w:r>
        <w:proofErr w:type="spellEnd"/>
        <w:r w:rsidRPr="00F43EEF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E36B09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9E4D3B" w:rsidRPr="00E9664D" w:rsidRDefault="009E4D3B" w:rsidP="009E4D3B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9664D">
        <w:t>3 .</w:t>
      </w:r>
      <w:hyperlink r:id="rId6" w:history="1">
        <w:r w:rsidRPr="00E36B09">
          <w:rPr>
            <w:rStyle w:val="a6"/>
            <w:lang w:val="en-US"/>
          </w:rPr>
          <w:t>https</w:t>
        </w:r>
        <w:r w:rsidRPr="00E9664D">
          <w:rPr>
            <w:rStyle w:val="a6"/>
          </w:rPr>
          <w:t>://</w:t>
        </w:r>
        <w:r w:rsidRPr="00E36B09">
          <w:rPr>
            <w:rStyle w:val="a6"/>
            <w:lang w:val="en-US"/>
          </w:rPr>
          <w:t>math</w:t>
        </w:r>
        <w:r w:rsidRPr="00E9664D">
          <w:rPr>
            <w:rStyle w:val="a6"/>
          </w:rPr>
          <w:t>-</w:t>
        </w:r>
        <w:proofErr w:type="spellStart"/>
        <w:r w:rsidRPr="00E36B09">
          <w:rPr>
            <w:rStyle w:val="a6"/>
            <w:lang w:val="en-US"/>
          </w:rPr>
          <w:t>oge</w:t>
        </w:r>
        <w:proofErr w:type="spellEnd"/>
        <w:r w:rsidRPr="00E9664D">
          <w:rPr>
            <w:rStyle w:val="a6"/>
          </w:rPr>
          <w:t>.</w:t>
        </w:r>
        <w:proofErr w:type="spellStart"/>
        <w:r w:rsidRPr="00E36B09">
          <w:rPr>
            <w:rStyle w:val="a6"/>
            <w:lang w:val="en-US"/>
          </w:rPr>
          <w:t>sdamgia</w:t>
        </w:r>
        <w:proofErr w:type="spellEnd"/>
        <w:r w:rsidRPr="00E9664D">
          <w:rPr>
            <w:rStyle w:val="a6"/>
          </w:rPr>
          <w:t>.</w:t>
        </w:r>
        <w:proofErr w:type="spellStart"/>
        <w:r w:rsidRPr="00E36B09">
          <w:rPr>
            <w:rStyle w:val="a6"/>
            <w:lang w:val="en-US"/>
          </w:rPr>
          <w:t>ru</w:t>
        </w:r>
        <w:proofErr w:type="spellEnd"/>
        <w:r w:rsidRPr="00E9664D">
          <w:rPr>
            <w:rStyle w:val="a6"/>
          </w:rPr>
          <w:t>/</w:t>
        </w:r>
      </w:hyperlink>
      <w:r w:rsidRPr="00E9664D">
        <w:t xml:space="preserve">    </w:t>
      </w:r>
    </w:p>
    <w:p w:rsidR="009E4D3B" w:rsidRPr="004F0B87" w:rsidRDefault="009E4D3B" w:rsidP="009E4D3B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</w:t>
      </w: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hyperlink r:id="rId7" w:history="1">
        <w:r w:rsidRPr="00C73992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https://www.time4math.ru/</w:t>
        </w:r>
      </w:hyperlink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:rsidR="009E4D3B" w:rsidRPr="004F0B87" w:rsidRDefault="009E4D3B" w:rsidP="009E4D3B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E4D3B" w:rsidRDefault="009E4D3B" w:rsidP="000D34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34B3" w:rsidRPr="00775265" w:rsidRDefault="000D34B3" w:rsidP="000D3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34B3" w:rsidRPr="00775265" w:rsidRDefault="000D34B3" w:rsidP="000D3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34B3" w:rsidRPr="00775265" w:rsidRDefault="000D34B3" w:rsidP="000D3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34B3" w:rsidRPr="00775265" w:rsidRDefault="000D34B3" w:rsidP="000D3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34B3" w:rsidRPr="00775265" w:rsidRDefault="000D34B3" w:rsidP="000D3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34B3" w:rsidRPr="00775265" w:rsidRDefault="000D34B3" w:rsidP="000D3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34B3" w:rsidRPr="00775265" w:rsidRDefault="000D34B3" w:rsidP="000D3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34B3" w:rsidRPr="00775265" w:rsidRDefault="000D34B3" w:rsidP="000D3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34B3" w:rsidRPr="00775265" w:rsidRDefault="000D34B3" w:rsidP="000D3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34B3" w:rsidRPr="00775265" w:rsidRDefault="000D34B3" w:rsidP="000D3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34B3" w:rsidRPr="00775265" w:rsidRDefault="000D34B3" w:rsidP="000D3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34B3" w:rsidRPr="00775265" w:rsidRDefault="000D34B3" w:rsidP="000D3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34B3" w:rsidRPr="00775265" w:rsidRDefault="000D34B3" w:rsidP="000D3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34B3" w:rsidRPr="00775265" w:rsidRDefault="000D34B3" w:rsidP="000D3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34B3" w:rsidRPr="00775265" w:rsidRDefault="000D34B3" w:rsidP="000D34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34B3" w:rsidRPr="00775265" w:rsidRDefault="000D34B3" w:rsidP="000D34B3">
      <w:pPr>
        <w:shd w:val="clear" w:color="auto" w:fill="FFFFFF"/>
        <w:spacing w:before="37" w:after="37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34B3" w:rsidRPr="00775265" w:rsidRDefault="000D34B3" w:rsidP="000D34B3">
      <w:pPr>
        <w:shd w:val="clear" w:color="auto" w:fill="FFFFFF"/>
        <w:spacing w:before="37" w:after="37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7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CD1E9D" w:rsidRPr="00775265" w:rsidRDefault="00CD1E9D">
      <w:pPr>
        <w:rPr>
          <w:rFonts w:ascii="Times New Roman" w:hAnsi="Times New Roman" w:cs="Times New Roman"/>
        </w:rPr>
      </w:pPr>
    </w:p>
    <w:sectPr w:rsidR="00CD1E9D" w:rsidRPr="00775265" w:rsidSect="002F6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E5678"/>
    <w:multiLevelType w:val="multilevel"/>
    <w:tmpl w:val="FD3EC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584"/>
    <w:rsid w:val="00001DDE"/>
    <w:rsid w:val="00004C66"/>
    <w:rsid w:val="0000746A"/>
    <w:rsid w:val="00010022"/>
    <w:rsid w:val="00013003"/>
    <w:rsid w:val="00017B82"/>
    <w:rsid w:val="00020683"/>
    <w:rsid w:val="00020ED3"/>
    <w:rsid w:val="00033379"/>
    <w:rsid w:val="00035367"/>
    <w:rsid w:val="00036705"/>
    <w:rsid w:val="00045A03"/>
    <w:rsid w:val="00045D81"/>
    <w:rsid w:val="0005250A"/>
    <w:rsid w:val="000660E2"/>
    <w:rsid w:val="00066AE0"/>
    <w:rsid w:val="00067B77"/>
    <w:rsid w:val="00071A85"/>
    <w:rsid w:val="000842BF"/>
    <w:rsid w:val="00084959"/>
    <w:rsid w:val="000A0E5D"/>
    <w:rsid w:val="000A2CB0"/>
    <w:rsid w:val="000A2DF6"/>
    <w:rsid w:val="000B49C6"/>
    <w:rsid w:val="000C6498"/>
    <w:rsid w:val="000D2B16"/>
    <w:rsid w:val="000D34B3"/>
    <w:rsid w:val="000E01E3"/>
    <w:rsid w:val="000F0141"/>
    <w:rsid w:val="000F6C5F"/>
    <w:rsid w:val="0011338E"/>
    <w:rsid w:val="001177A7"/>
    <w:rsid w:val="00121C11"/>
    <w:rsid w:val="00124DCE"/>
    <w:rsid w:val="00126A2F"/>
    <w:rsid w:val="0013468E"/>
    <w:rsid w:val="0014261A"/>
    <w:rsid w:val="00143104"/>
    <w:rsid w:val="00156FC5"/>
    <w:rsid w:val="001732D4"/>
    <w:rsid w:val="0019755C"/>
    <w:rsid w:val="001A0BEE"/>
    <w:rsid w:val="001A1ECB"/>
    <w:rsid w:val="001B24E4"/>
    <w:rsid w:val="001B2D27"/>
    <w:rsid w:val="001B7202"/>
    <w:rsid w:val="001B7CC2"/>
    <w:rsid w:val="001C1AFC"/>
    <w:rsid w:val="001C6CF0"/>
    <w:rsid w:val="001D36DE"/>
    <w:rsid w:val="001D6C84"/>
    <w:rsid w:val="001E66D6"/>
    <w:rsid w:val="001F5F85"/>
    <w:rsid w:val="00203A82"/>
    <w:rsid w:val="00210A5A"/>
    <w:rsid w:val="00221E64"/>
    <w:rsid w:val="002271C5"/>
    <w:rsid w:val="00227AA7"/>
    <w:rsid w:val="00233B21"/>
    <w:rsid w:val="00254456"/>
    <w:rsid w:val="0025472B"/>
    <w:rsid w:val="0025561B"/>
    <w:rsid w:val="00262946"/>
    <w:rsid w:val="0027317B"/>
    <w:rsid w:val="00276D70"/>
    <w:rsid w:val="00284CB9"/>
    <w:rsid w:val="00295716"/>
    <w:rsid w:val="002A19C0"/>
    <w:rsid w:val="002A3350"/>
    <w:rsid w:val="002A6016"/>
    <w:rsid w:val="002B044D"/>
    <w:rsid w:val="002C73E6"/>
    <w:rsid w:val="002D05CB"/>
    <w:rsid w:val="002D2C3A"/>
    <w:rsid w:val="002E002A"/>
    <w:rsid w:val="002F40F4"/>
    <w:rsid w:val="002F4A69"/>
    <w:rsid w:val="002F6DEC"/>
    <w:rsid w:val="00310CA1"/>
    <w:rsid w:val="00312F02"/>
    <w:rsid w:val="003143B3"/>
    <w:rsid w:val="003156D3"/>
    <w:rsid w:val="00323CA2"/>
    <w:rsid w:val="003246B7"/>
    <w:rsid w:val="003570A0"/>
    <w:rsid w:val="003602A1"/>
    <w:rsid w:val="0036166C"/>
    <w:rsid w:val="003736F0"/>
    <w:rsid w:val="00376927"/>
    <w:rsid w:val="00381B51"/>
    <w:rsid w:val="0038325D"/>
    <w:rsid w:val="003910AD"/>
    <w:rsid w:val="00391565"/>
    <w:rsid w:val="00393859"/>
    <w:rsid w:val="00394458"/>
    <w:rsid w:val="00396F8D"/>
    <w:rsid w:val="00397EDF"/>
    <w:rsid w:val="003A19C6"/>
    <w:rsid w:val="003A3A53"/>
    <w:rsid w:val="003A4AB3"/>
    <w:rsid w:val="003B50C7"/>
    <w:rsid w:val="003C2408"/>
    <w:rsid w:val="003C4042"/>
    <w:rsid w:val="003F10A9"/>
    <w:rsid w:val="003F38FF"/>
    <w:rsid w:val="003F5663"/>
    <w:rsid w:val="003F59D2"/>
    <w:rsid w:val="004061A0"/>
    <w:rsid w:val="004325B3"/>
    <w:rsid w:val="00432882"/>
    <w:rsid w:val="0044158E"/>
    <w:rsid w:val="00441721"/>
    <w:rsid w:val="00441768"/>
    <w:rsid w:val="00442822"/>
    <w:rsid w:val="00444CAE"/>
    <w:rsid w:val="00444D68"/>
    <w:rsid w:val="00450C2D"/>
    <w:rsid w:val="00476117"/>
    <w:rsid w:val="00481094"/>
    <w:rsid w:val="004928E9"/>
    <w:rsid w:val="004958E3"/>
    <w:rsid w:val="004A77D7"/>
    <w:rsid w:val="004B3A45"/>
    <w:rsid w:val="004C016B"/>
    <w:rsid w:val="004D2358"/>
    <w:rsid w:val="004D3AB3"/>
    <w:rsid w:val="004D4C56"/>
    <w:rsid w:val="004E15F3"/>
    <w:rsid w:val="004F1AE4"/>
    <w:rsid w:val="004F1DF0"/>
    <w:rsid w:val="004F25F3"/>
    <w:rsid w:val="005049ED"/>
    <w:rsid w:val="005134A9"/>
    <w:rsid w:val="005248E6"/>
    <w:rsid w:val="00535E27"/>
    <w:rsid w:val="00541482"/>
    <w:rsid w:val="00541837"/>
    <w:rsid w:val="00546A3D"/>
    <w:rsid w:val="00554910"/>
    <w:rsid w:val="005574F1"/>
    <w:rsid w:val="00570B2C"/>
    <w:rsid w:val="00571C95"/>
    <w:rsid w:val="0057575B"/>
    <w:rsid w:val="005766D7"/>
    <w:rsid w:val="00582348"/>
    <w:rsid w:val="00591BC5"/>
    <w:rsid w:val="005977F2"/>
    <w:rsid w:val="005A0F6B"/>
    <w:rsid w:val="005B0D00"/>
    <w:rsid w:val="005B1BF0"/>
    <w:rsid w:val="005B6770"/>
    <w:rsid w:val="005D3E3A"/>
    <w:rsid w:val="005D7194"/>
    <w:rsid w:val="005F0254"/>
    <w:rsid w:val="005F7A45"/>
    <w:rsid w:val="0060032C"/>
    <w:rsid w:val="00603DEC"/>
    <w:rsid w:val="00604732"/>
    <w:rsid w:val="00605D1A"/>
    <w:rsid w:val="00610BD7"/>
    <w:rsid w:val="0061487F"/>
    <w:rsid w:val="00615454"/>
    <w:rsid w:val="00621055"/>
    <w:rsid w:val="00621CE0"/>
    <w:rsid w:val="00626E44"/>
    <w:rsid w:val="0064062C"/>
    <w:rsid w:val="00650E92"/>
    <w:rsid w:val="00662947"/>
    <w:rsid w:val="006916D4"/>
    <w:rsid w:val="00695C8C"/>
    <w:rsid w:val="006A6FA8"/>
    <w:rsid w:val="006A7A2F"/>
    <w:rsid w:val="006C1ECD"/>
    <w:rsid w:val="006C46B4"/>
    <w:rsid w:val="006C670C"/>
    <w:rsid w:val="006C6EFF"/>
    <w:rsid w:val="006E5C3D"/>
    <w:rsid w:val="006F5BE7"/>
    <w:rsid w:val="006F7C03"/>
    <w:rsid w:val="007247DB"/>
    <w:rsid w:val="00727CD7"/>
    <w:rsid w:val="00741754"/>
    <w:rsid w:val="00741C19"/>
    <w:rsid w:val="007440F7"/>
    <w:rsid w:val="00745305"/>
    <w:rsid w:val="007457F6"/>
    <w:rsid w:val="00775265"/>
    <w:rsid w:val="007812F2"/>
    <w:rsid w:val="007936F4"/>
    <w:rsid w:val="00796F9A"/>
    <w:rsid w:val="00797759"/>
    <w:rsid w:val="007977F2"/>
    <w:rsid w:val="007A396E"/>
    <w:rsid w:val="007B1CCF"/>
    <w:rsid w:val="007B33F7"/>
    <w:rsid w:val="007C0AAD"/>
    <w:rsid w:val="007F1E5E"/>
    <w:rsid w:val="00806A6B"/>
    <w:rsid w:val="008124FA"/>
    <w:rsid w:val="008211A8"/>
    <w:rsid w:val="0083160F"/>
    <w:rsid w:val="00840AC8"/>
    <w:rsid w:val="00845EDE"/>
    <w:rsid w:val="00850A9C"/>
    <w:rsid w:val="00856487"/>
    <w:rsid w:val="00865BCA"/>
    <w:rsid w:val="00866D5C"/>
    <w:rsid w:val="008677D5"/>
    <w:rsid w:val="00880F81"/>
    <w:rsid w:val="00895E30"/>
    <w:rsid w:val="00897E81"/>
    <w:rsid w:val="008A4452"/>
    <w:rsid w:val="008A609F"/>
    <w:rsid w:val="008A7A91"/>
    <w:rsid w:val="008B09B8"/>
    <w:rsid w:val="008C135F"/>
    <w:rsid w:val="008D3A21"/>
    <w:rsid w:val="008D5440"/>
    <w:rsid w:val="008E2F32"/>
    <w:rsid w:val="008E5680"/>
    <w:rsid w:val="008E5863"/>
    <w:rsid w:val="008F5DF8"/>
    <w:rsid w:val="00901D6B"/>
    <w:rsid w:val="0091242F"/>
    <w:rsid w:val="00923006"/>
    <w:rsid w:val="009261A8"/>
    <w:rsid w:val="0093042E"/>
    <w:rsid w:val="00932E8D"/>
    <w:rsid w:val="009344FA"/>
    <w:rsid w:val="0094136A"/>
    <w:rsid w:val="009419B1"/>
    <w:rsid w:val="00945093"/>
    <w:rsid w:val="00950945"/>
    <w:rsid w:val="009519E2"/>
    <w:rsid w:val="00970739"/>
    <w:rsid w:val="00976F3B"/>
    <w:rsid w:val="00992847"/>
    <w:rsid w:val="009A456A"/>
    <w:rsid w:val="009B249B"/>
    <w:rsid w:val="009B6C0A"/>
    <w:rsid w:val="009D2A7F"/>
    <w:rsid w:val="009D453F"/>
    <w:rsid w:val="009E4A9A"/>
    <w:rsid w:val="009E4D3B"/>
    <w:rsid w:val="009F111D"/>
    <w:rsid w:val="009F1726"/>
    <w:rsid w:val="00A0083E"/>
    <w:rsid w:val="00A008BD"/>
    <w:rsid w:val="00A011AA"/>
    <w:rsid w:val="00A12884"/>
    <w:rsid w:val="00A25F26"/>
    <w:rsid w:val="00A262DD"/>
    <w:rsid w:val="00A32531"/>
    <w:rsid w:val="00A35884"/>
    <w:rsid w:val="00A52771"/>
    <w:rsid w:val="00A73047"/>
    <w:rsid w:val="00A73425"/>
    <w:rsid w:val="00A74DBD"/>
    <w:rsid w:val="00A82DB5"/>
    <w:rsid w:val="00A94C37"/>
    <w:rsid w:val="00A95BE6"/>
    <w:rsid w:val="00AB0689"/>
    <w:rsid w:val="00AC1496"/>
    <w:rsid w:val="00AC2112"/>
    <w:rsid w:val="00AC2775"/>
    <w:rsid w:val="00AD1139"/>
    <w:rsid w:val="00AF03C7"/>
    <w:rsid w:val="00B063DD"/>
    <w:rsid w:val="00B07D7A"/>
    <w:rsid w:val="00B1005B"/>
    <w:rsid w:val="00B11FC3"/>
    <w:rsid w:val="00B17E9B"/>
    <w:rsid w:val="00B36EF9"/>
    <w:rsid w:val="00B42510"/>
    <w:rsid w:val="00B46775"/>
    <w:rsid w:val="00B5151A"/>
    <w:rsid w:val="00B9588B"/>
    <w:rsid w:val="00BA10BF"/>
    <w:rsid w:val="00BB1824"/>
    <w:rsid w:val="00BB51EA"/>
    <w:rsid w:val="00BC25FD"/>
    <w:rsid w:val="00BC3E86"/>
    <w:rsid w:val="00BC5479"/>
    <w:rsid w:val="00BD287D"/>
    <w:rsid w:val="00BD2B13"/>
    <w:rsid w:val="00BD2C97"/>
    <w:rsid w:val="00BD2EC7"/>
    <w:rsid w:val="00BE49F4"/>
    <w:rsid w:val="00BF008A"/>
    <w:rsid w:val="00BF68B6"/>
    <w:rsid w:val="00C0280E"/>
    <w:rsid w:val="00C07735"/>
    <w:rsid w:val="00C1022D"/>
    <w:rsid w:val="00C12115"/>
    <w:rsid w:val="00C20A71"/>
    <w:rsid w:val="00C37651"/>
    <w:rsid w:val="00C5020C"/>
    <w:rsid w:val="00C505B5"/>
    <w:rsid w:val="00C52328"/>
    <w:rsid w:val="00C6278A"/>
    <w:rsid w:val="00C72EA5"/>
    <w:rsid w:val="00C762A3"/>
    <w:rsid w:val="00C804A2"/>
    <w:rsid w:val="00C85064"/>
    <w:rsid w:val="00C91BC5"/>
    <w:rsid w:val="00CB7B38"/>
    <w:rsid w:val="00CD0BC3"/>
    <w:rsid w:val="00CD1E9D"/>
    <w:rsid w:val="00CD62CE"/>
    <w:rsid w:val="00CE18E9"/>
    <w:rsid w:val="00CE1B0F"/>
    <w:rsid w:val="00CE2B45"/>
    <w:rsid w:val="00CE2FC6"/>
    <w:rsid w:val="00CE75B7"/>
    <w:rsid w:val="00CE7E83"/>
    <w:rsid w:val="00D0256D"/>
    <w:rsid w:val="00D04426"/>
    <w:rsid w:val="00D12494"/>
    <w:rsid w:val="00D14EE7"/>
    <w:rsid w:val="00D204E0"/>
    <w:rsid w:val="00D36D60"/>
    <w:rsid w:val="00D37C53"/>
    <w:rsid w:val="00D50893"/>
    <w:rsid w:val="00D601C7"/>
    <w:rsid w:val="00D616EB"/>
    <w:rsid w:val="00D7037B"/>
    <w:rsid w:val="00D7170C"/>
    <w:rsid w:val="00D92C5F"/>
    <w:rsid w:val="00D9320C"/>
    <w:rsid w:val="00D9613A"/>
    <w:rsid w:val="00D96751"/>
    <w:rsid w:val="00DA08C4"/>
    <w:rsid w:val="00DB5B20"/>
    <w:rsid w:val="00DB6856"/>
    <w:rsid w:val="00DD5756"/>
    <w:rsid w:val="00DD756E"/>
    <w:rsid w:val="00DF6584"/>
    <w:rsid w:val="00E11B98"/>
    <w:rsid w:val="00E149DA"/>
    <w:rsid w:val="00E17A5B"/>
    <w:rsid w:val="00E20633"/>
    <w:rsid w:val="00E35649"/>
    <w:rsid w:val="00E36143"/>
    <w:rsid w:val="00E40FC4"/>
    <w:rsid w:val="00E41F5B"/>
    <w:rsid w:val="00E433F1"/>
    <w:rsid w:val="00E43691"/>
    <w:rsid w:val="00E53A9B"/>
    <w:rsid w:val="00E612ED"/>
    <w:rsid w:val="00E66006"/>
    <w:rsid w:val="00E67779"/>
    <w:rsid w:val="00E766AE"/>
    <w:rsid w:val="00E830A4"/>
    <w:rsid w:val="00E83817"/>
    <w:rsid w:val="00E916C5"/>
    <w:rsid w:val="00EA7FD4"/>
    <w:rsid w:val="00EB7962"/>
    <w:rsid w:val="00EF03BF"/>
    <w:rsid w:val="00EF3A63"/>
    <w:rsid w:val="00F05978"/>
    <w:rsid w:val="00F11DE1"/>
    <w:rsid w:val="00F42182"/>
    <w:rsid w:val="00F61B17"/>
    <w:rsid w:val="00F66EF4"/>
    <w:rsid w:val="00F71174"/>
    <w:rsid w:val="00F72505"/>
    <w:rsid w:val="00F81FC0"/>
    <w:rsid w:val="00F83F26"/>
    <w:rsid w:val="00F90BCC"/>
    <w:rsid w:val="00F90F02"/>
    <w:rsid w:val="00F92222"/>
    <w:rsid w:val="00F941C9"/>
    <w:rsid w:val="00F94491"/>
    <w:rsid w:val="00FA37F5"/>
    <w:rsid w:val="00FA75FA"/>
    <w:rsid w:val="00FB1600"/>
    <w:rsid w:val="00FE74D0"/>
    <w:rsid w:val="00FF2210"/>
    <w:rsid w:val="00FF4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2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0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01C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9E4D3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9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ime4math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th-oge.sdamgia.ru/" TargetMode="External"/><Relationship Id="rId5" Type="http://schemas.openxmlformats.org/officeDocument/2006/relationships/hyperlink" Target="http://graphfunk.narod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1911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11</cp:revision>
  <cp:lastPrinted>2023-10-12T09:38:00Z</cp:lastPrinted>
  <dcterms:created xsi:type="dcterms:W3CDTF">2023-10-12T05:52:00Z</dcterms:created>
  <dcterms:modified xsi:type="dcterms:W3CDTF">2024-10-27T14:34:00Z</dcterms:modified>
</cp:coreProperties>
</file>